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B4BAC1" w14:textId="48B5BCF1" w:rsidR="001E5936" w:rsidRPr="00A51D1B" w:rsidRDefault="00F40998" w:rsidP="00F40998">
      <w:pPr>
        <w:spacing w:after="0" w:line="48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51D1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1E5936" w:rsidRPr="00A51D1B">
        <w:rPr>
          <w:rFonts w:ascii="Times New Roman" w:hAnsi="Times New Roman" w:cs="Times New Roman"/>
          <w:b/>
          <w:sz w:val="20"/>
          <w:szCs w:val="20"/>
        </w:rPr>
        <w:t>Table S1</w:t>
      </w:r>
      <w:r w:rsidR="00566D15" w:rsidRPr="00A51D1B">
        <w:rPr>
          <w:rFonts w:ascii="Times New Roman" w:hAnsi="Times New Roman" w:cs="Times New Roman"/>
          <w:b/>
          <w:sz w:val="20"/>
          <w:szCs w:val="20"/>
        </w:rPr>
        <w:t>.</w:t>
      </w:r>
      <w:r w:rsidR="001E5936" w:rsidRPr="00A51D1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566D15" w:rsidRPr="00A51D1B">
        <w:rPr>
          <w:rFonts w:ascii="Times New Roman" w:hAnsi="Times New Roman" w:cs="Times New Roman"/>
          <w:b/>
          <w:sz w:val="20"/>
          <w:szCs w:val="20"/>
        </w:rPr>
        <w:t>Serology test results</w:t>
      </w:r>
    </w:p>
    <w:tbl>
      <w:tblPr>
        <w:tblW w:w="10773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123"/>
        <w:gridCol w:w="709"/>
        <w:gridCol w:w="891"/>
        <w:gridCol w:w="810"/>
        <w:gridCol w:w="996"/>
        <w:gridCol w:w="705"/>
        <w:gridCol w:w="1071"/>
        <w:gridCol w:w="925"/>
        <w:gridCol w:w="850"/>
        <w:gridCol w:w="1134"/>
      </w:tblGrid>
      <w:tr w:rsidR="00B03AFE" w:rsidRPr="00A51D1B" w14:paraId="252D2920" w14:textId="77777777" w:rsidTr="00B03AFE">
        <w:trPr>
          <w:trHeight w:val="436"/>
          <w:jc w:val="center"/>
        </w:trPr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969A76C" w14:textId="77777777" w:rsidR="00F7007C" w:rsidRPr="00A51D1B" w:rsidRDefault="00F7007C" w:rsidP="00483146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7548C0CF" w14:textId="77777777" w:rsidR="00F7007C" w:rsidRPr="00A51D1B" w:rsidRDefault="00F7007C" w:rsidP="00483146">
            <w:pPr>
              <w:spacing w:after="0" w:line="48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600" w:type="dxa"/>
            <w:gridSpan w:val="2"/>
            <w:shd w:val="clear" w:color="auto" w:fill="auto"/>
            <w:noWrap/>
            <w:vAlign w:val="center"/>
            <w:hideMark/>
          </w:tcPr>
          <w:p w14:paraId="0319B898" w14:textId="77777777" w:rsidR="00F7007C" w:rsidRPr="00A51D1B" w:rsidRDefault="00F7007C" w:rsidP="00B66B36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Day 0</w:t>
            </w:r>
          </w:p>
        </w:tc>
        <w:tc>
          <w:tcPr>
            <w:tcW w:w="1806" w:type="dxa"/>
            <w:gridSpan w:val="2"/>
            <w:shd w:val="clear" w:color="auto" w:fill="auto"/>
            <w:noWrap/>
            <w:vAlign w:val="center"/>
            <w:hideMark/>
          </w:tcPr>
          <w:p w14:paraId="0CCB4835" w14:textId="77777777" w:rsidR="00F7007C" w:rsidRPr="00A51D1B" w:rsidRDefault="00F7007C" w:rsidP="00B66B36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Day 21</w:t>
            </w:r>
          </w:p>
        </w:tc>
        <w:tc>
          <w:tcPr>
            <w:tcW w:w="2701" w:type="dxa"/>
            <w:gridSpan w:val="3"/>
            <w:shd w:val="clear" w:color="auto" w:fill="auto"/>
            <w:noWrap/>
            <w:vAlign w:val="center"/>
            <w:hideMark/>
          </w:tcPr>
          <w:p w14:paraId="6D9DDA71" w14:textId="77777777" w:rsidR="00F7007C" w:rsidRPr="00A51D1B" w:rsidRDefault="00F7007C" w:rsidP="00B66B36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Day 42</w:t>
            </w:r>
          </w:p>
        </w:tc>
        <w:tc>
          <w:tcPr>
            <w:tcW w:w="1984" w:type="dxa"/>
            <w:gridSpan w:val="2"/>
            <w:shd w:val="clear" w:color="auto" w:fill="auto"/>
            <w:noWrap/>
            <w:vAlign w:val="center"/>
            <w:hideMark/>
          </w:tcPr>
          <w:p w14:paraId="5BD212EE" w14:textId="77777777" w:rsidR="00F7007C" w:rsidRPr="00A51D1B" w:rsidRDefault="00F7007C" w:rsidP="00B66B36">
            <w:pPr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Day 49</w:t>
            </w:r>
          </w:p>
        </w:tc>
      </w:tr>
      <w:tr w:rsidR="00B03AFE" w:rsidRPr="00A51D1B" w14:paraId="4177EF32" w14:textId="77777777" w:rsidTr="00B03AFE">
        <w:trPr>
          <w:trHeight w:val="330"/>
          <w:jc w:val="center"/>
        </w:trPr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508F8358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2CAEB531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600" w:type="dxa"/>
            <w:gridSpan w:val="2"/>
            <w:shd w:val="clear" w:color="auto" w:fill="auto"/>
            <w:noWrap/>
            <w:vAlign w:val="center"/>
            <w:hideMark/>
          </w:tcPr>
          <w:p w14:paraId="4569D3B2" w14:textId="169FB51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Pre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-p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rime</w:t>
            </w:r>
          </w:p>
        </w:tc>
        <w:tc>
          <w:tcPr>
            <w:tcW w:w="1806" w:type="dxa"/>
            <w:gridSpan w:val="2"/>
            <w:shd w:val="clear" w:color="auto" w:fill="auto"/>
            <w:noWrap/>
            <w:vAlign w:val="center"/>
            <w:hideMark/>
          </w:tcPr>
          <w:p w14:paraId="07EB24AA" w14:textId="6955F3F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Pre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-b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oost</w:t>
            </w:r>
          </w:p>
        </w:tc>
        <w:tc>
          <w:tcPr>
            <w:tcW w:w="2701" w:type="dxa"/>
            <w:gridSpan w:val="3"/>
            <w:shd w:val="clear" w:color="auto" w:fill="auto"/>
            <w:noWrap/>
            <w:vAlign w:val="center"/>
            <w:hideMark/>
          </w:tcPr>
          <w:p w14:paraId="62EA4ECB" w14:textId="6D46F27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Pre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-c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hallenge</w:t>
            </w:r>
          </w:p>
        </w:tc>
        <w:tc>
          <w:tcPr>
            <w:tcW w:w="1984" w:type="dxa"/>
            <w:gridSpan w:val="2"/>
            <w:shd w:val="clear" w:color="auto" w:fill="auto"/>
            <w:noWrap/>
            <w:vAlign w:val="center"/>
            <w:hideMark/>
          </w:tcPr>
          <w:p w14:paraId="51DDB50F" w14:textId="44A5766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Post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challenge</w:t>
            </w:r>
          </w:p>
        </w:tc>
      </w:tr>
      <w:tr w:rsidR="008F318E" w:rsidRPr="00A51D1B" w14:paraId="30114005" w14:textId="77777777" w:rsidTr="00B03AFE">
        <w:trPr>
          <w:trHeight w:val="330"/>
          <w:jc w:val="center"/>
        </w:trPr>
        <w:tc>
          <w:tcPr>
            <w:tcW w:w="1559" w:type="dxa"/>
            <w:shd w:val="clear" w:color="auto" w:fill="auto"/>
            <w:noWrap/>
            <w:vAlign w:val="center"/>
          </w:tcPr>
          <w:p w14:paraId="195907B3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07892DAE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600" w:type="dxa"/>
            <w:gridSpan w:val="2"/>
            <w:shd w:val="clear" w:color="auto" w:fill="auto"/>
            <w:noWrap/>
            <w:vAlign w:val="center"/>
          </w:tcPr>
          <w:p w14:paraId="7E0A0F0B" w14:textId="32060563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ELISA</w:t>
            </w:r>
          </w:p>
        </w:tc>
        <w:tc>
          <w:tcPr>
            <w:tcW w:w="1806" w:type="dxa"/>
            <w:gridSpan w:val="2"/>
            <w:shd w:val="clear" w:color="auto" w:fill="auto"/>
            <w:noWrap/>
            <w:vAlign w:val="center"/>
          </w:tcPr>
          <w:p w14:paraId="3222D2C2" w14:textId="6C69D226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ELISA</w:t>
            </w:r>
          </w:p>
        </w:tc>
        <w:tc>
          <w:tcPr>
            <w:tcW w:w="1776" w:type="dxa"/>
            <w:gridSpan w:val="2"/>
            <w:shd w:val="clear" w:color="auto" w:fill="auto"/>
            <w:noWrap/>
            <w:vAlign w:val="center"/>
          </w:tcPr>
          <w:p w14:paraId="70EDC7EB" w14:textId="77EF7325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ELISA</w:t>
            </w:r>
          </w:p>
        </w:tc>
        <w:tc>
          <w:tcPr>
            <w:tcW w:w="925" w:type="dxa"/>
            <w:vMerge w:val="restart"/>
            <w:shd w:val="clear" w:color="auto" w:fill="auto"/>
            <w:noWrap/>
            <w:vAlign w:val="center"/>
          </w:tcPr>
          <w:p w14:paraId="6D1B6726" w14:textId="1221E302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HI Log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ZA"/>
              </w:rPr>
              <w:t xml:space="preserve">2 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titre</w:t>
            </w:r>
          </w:p>
        </w:tc>
        <w:tc>
          <w:tcPr>
            <w:tcW w:w="1984" w:type="dxa"/>
            <w:gridSpan w:val="2"/>
            <w:shd w:val="clear" w:color="auto" w:fill="auto"/>
            <w:noWrap/>
            <w:vAlign w:val="center"/>
          </w:tcPr>
          <w:p w14:paraId="71D91541" w14:textId="37F377DD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ELISA</w:t>
            </w:r>
          </w:p>
        </w:tc>
      </w:tr>
      <w:tr w:rsidR="008F318E" w:rsidRPr="00A51D1B" w14:paraId="2640585E" w14:textId="77777777" w:rsidTr="00B03AFE">
        <w:trPr>
          <w:trHeight w:val="330"/>
          <w:jc w:val="center"/>
        </w:trPr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1201679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Treatment Group</w:t>
            </w: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370AFA79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Bird no.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B37B79E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S/P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638C030F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Titre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0D5E4E6A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S/P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75F2E490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Titre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02376107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S/P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2191EEA2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Titre</w:t>
            </w:r>
          </w:p>
        </w:tc>
        <w:tc>
          <w:tcPr>
            <w:tcW w:w="925" w:type="dxa"/>
            <w:vMerge/>
            <w:shd w:val="clear" w:color="auto" w:fill="auto"/>
            <w:noWrap/>
            <w:vAlign w:val="center"/>
            <w:hideMark/>
          </w:tcPr>
          <w:p w14:paraId="767C9351" w14:textId="4E3B6BBD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242C92CC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S/P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D086610" w14:textId="77777777" w:rsidR="008F318E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Titre</w:t>
            </w:r>
          </w:p>
        </w:tc>
      </w:tr>
      <w:tr w:rsidR="00B03AFE" w:rsidRPr="00A51D1B" w14:paraId="0EEFE436" w14:textId="77777777" w:rsidTr="00B03AFE">
        <w:trPr>
          <w:trHeight w:val="330"/>
          <w:jc w:val="center"/>
        </w:trPr>
        <w:tc>
          <w:tcPr>
            <w:tcW w:w="1559" w:type="dxa"/>
            <w:vMerge w:val="restart"/>
            <w:shd w:val="clear" w:color="auto" w:fill="auto"/>
            <w:vAlign w:val="center"/>
            <w:hideMark/>
          </w:tcPr>
          <w:p w14:paraId="0D8ADEDA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Group A: </w:t>
            </w:r>
          </w:p>
          <w:p w14:paraId="2393F65D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Live vaccine + VLP vaccine</w:t>
            </w: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7E5F04D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10241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E4A32CE" w14:textId="4BD580E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02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1F8BDC62" w14:textId="11614DA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51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53926362" w14:textId="0D8DC3C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86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31FB80E4" w14:textId="6FE51EC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3906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55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188C7FF3" w14:textId="0F870E5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39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61154DF0" w14:textId="06574CF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6592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89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095BE70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25BAAE2B" w14:textId="1AAE0A9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5B86B0F" w14:textId="4DD0C84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13421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64</w:t>
            </w:r>
          </w:p>
        </w:tc>
      </w:tr>
      <w:tr w:rsidR="00B03AFE" w:rsidRPr="00A51D1B" w14:paraId="10535246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2412A337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7A0C4646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3F0EEB4" w14:textId="527D311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0D025239" w14:textId="03431EE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514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77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2D191E96" w14:textId="7C007F5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09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37B73E14" w14:textId="4EA775B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5024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36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0BD55A17" w14:textId="261C0B5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43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12EDC926" w14:textId="3C815CDE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6765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41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474A7166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DED318C" w14:textId="77FD242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927304" w14:textId="3AF5872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12507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</w:t>
            </w:r>
          </w:p>
        </w:tc>
      </w:tr>
      <w:tr w:rsidR="00B03AFE" w:rsidRPr="00A51D1B" w14:paraId="2070439B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6787F788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66300DC5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C8D37F3" w14:textId="6E3A30C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02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30A84902" w14:textId="04E590E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51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4305A280" w14:textId="260834A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31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4A37DAFF" w14:textId="206C8D7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1269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5BD941F3" w14:textId="30FDEBB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38C3F4E6" w14:textId="3B814CD5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401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55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5096EB6D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8D2A690" w14:textId="0200A9F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07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44CC6B7" w14:textId="0649CFE5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10148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45</w:t>
            </w:r>
          </w:p>
        </w:tc>
      </w:tr>
      <w:tr w:rsidR="00B03AFE" w:rsidRPr="00A51D1B" w14:paraId="545F2753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0DDE6515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27D88CF4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9A43A91" w14:textId="537FB9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02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6C67A2EA" w14:textId="6803361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76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5EE1EDD5" w14:textId="0FCA757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1C6DE3EA" w14:textId="45CF50F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2686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58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3ECD5230" w14:textId="7710C49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72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65D6CE88" w14:textId="47FB3F0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3202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47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7CBE221A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252F3276" w14:textId="20B2459B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EAFABD1" w14:textId="1097137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13744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42</w:t>
            </w:r>
          </w:p>
        </w:tc>
      </w:tr>
      <w:tr w:rsidR="00B03AFE" w:rsidRPr="00A51D1B" w14:paraId="14CC167E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6174700B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4AFB4E7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5FEA186" w14:textId="3614F2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03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3487472E" w14:textId="7F9E49F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44C27DB6" w14:textId="540740F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67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745D8C53" w14:textId="65A9036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8035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35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43DD4ADB" w14:textId="6AFE266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1B8D9365" w14:textId="046B05B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5464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02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215C4962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C77F736" w14:textId="11B2210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53BED0" w14:textId="5F7D0E4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9387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99</w:t>
            </w:r>
          </w:p>
        </w:tc>
      </w:tr>
      <w:tr w:rsidR="00B03AFE" w:rsidRPr="00A51D1B" w14:paraId="4F4CC5F0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7487ACF2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1402C391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10248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9154AB2" w14:textId="4F42FD9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02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50DF7145" w14:textId="53908AD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76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27093F68" w14:textId="550C7AC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85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28D23C5E" w14:textId="73D5A9F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3857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06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2462B5D8" w14:textId="3BD9A5E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79E6F52F" w14:textId="31C4DA3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2670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58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2C59047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E0DDEFD" w14:textId="07A59BA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53076DD" w14:textId="73A0554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10513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84</w:t>
            </w:r>
          </w:p>
        </w:tc>
      </w:tr>
      <w:tr w:rsidR="00B03AFE" w:rsidRPr="00A51D1B" w14:paraId="0CA3085B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4F52773B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29B4F39E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DF2BE6E" w14:textId="76BBBEE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01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04804720" w14:textId="0AF745A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48353CD7" w14:textId="481CF0F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62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3D6BD002" w14:textId="4DC849DE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2750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65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6C17B6A3" w14:textId="3CE4C84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64C68A37" w14:textId="5DE670A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2670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58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2FB15BB0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2174481" w14:textId="6A294C9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11ABF357" w14:textId="675C43F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8354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76</w:t>
            </w:r>
          </w:p>
        </w:tc>
      </w:tr>
      <w:tr w:rsidR="00B03AFE" w:rsidRPr="00A51D1B" w14:paraId="1FB15209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658443ED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1E2ED622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10250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05D99392" w14:textId="55326B2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02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06FF0AE1" w14:textId="0480398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51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01510E1E" w14:textId="25FE9E3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55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1D97471A" w14:textId="6703690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2384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01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4F8F7EBF" w14:textId="46BC0A5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75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4EFE439C" w14:textId="0D1ABD7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3365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0B748E25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117DC616" w14:textId="64F9D16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124E6A7" w14:textId="51C1645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11498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87</w:t>
            </w:r>
          </w:p>
        </w:tc>
      </w:tr>
      <w:tr w:rsidR="00B03AFE" w:rsidRPr="00A51D1B" w14:paraId="1EB138E1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70A4F40A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03331C7F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10252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AD8E729" w14:textId="3A81851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08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4E29047C" w14:textId="369D66DE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41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169DEBCE" w14:textId="022C351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51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436C00BF" w14:textId="5ABD9F2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2210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25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21658118" w14:textId="47F31AB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42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4E164A2A" w14:textId="6080C30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1773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21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4827FBEF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0F8CF06" w14:textId="020639C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42AF2CC" w14:textId="01BF4D4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10597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04</w:t>
            </w:r>
          </w:p>
        </w:tc>
      </w:tr>
      <w:tr w:rsidR="00B03AFE" w:rsidRPr="00A51D1B" w14:paraId="2CBC6014" w14:textId="77777777" w:rsidTr="00B03AFE">
        <w:trPr>
          <w:trHeight w:val="315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0FDFCF22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1819F218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10254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66932AC" w14:textId="4FA85D0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7CC9D3E9" w14:textId="1DD77A4E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459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95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65D39345" w14:textId="1F92695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32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00C5A133" w14:textId="04014B7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1344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96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38C5E0EB" w14:textId="11753B8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1A52647A" w14:textId="03A2CFEE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638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91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65E557BD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2A63C913" w14:textId="25A2F69B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125A875" w14:textId="36F681A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6432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64</w:t>
            </w:r>
          </w:p>
        </w:tc>
      </w:tr>
      <w:tr w:rsidR="00B03AFE" w:rsidRPr="00A51D1B" w14:paraId="75D5DD3C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51BEB55C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1C4058F3" w14:textId="0A05E19A" w:rsidR="00F7007C" w:rsidRPr="00A51D1B" w:rsidRDefault="008F318E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GMT:</w:t>
            </w:r>
            <w:r w:rsidR="00F7007C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6BA1238A" w14:textId="797B067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05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1FDD46FE" w14:textId="1F74654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169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89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06F93A72" w14:textId="51B2B41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74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2243D56C" w14:textId="4049887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3346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93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1F5F57F1" w14:textId="5B22D35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74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27BD8BDF" w14:textId="1B0EA74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3354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48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2DABC341" w14:textId="70422A9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6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16E54E7" w14:textId="1698E8A5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0BBF5E9" w14:textId="3EFD3E4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10660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74</w:t>
            </w:r>
          </w:p>
        </w:tc>
      </w:tr>
      <w:tr w:rsidR="00B03AFE" w:rsidRPr="00A51D1B" w14:paraId="0563F4F6" w14:textId="77777777" w:rsidTr="00B03AFE">
        <w:trPr>
          <w:trHeight w:val="330"/>
          <w:jc w:val="center"/>
        </w:trPr>
        <w:tc>
          <w:tcPr>
            <w:tcW w:w="1559" w:type="dxa"/>
            <w:vMerge w:val="restart"/>
            <w:shd w:val="clear" w:color="auto" w:fill="auto"/>
            <w:vAlign w:val="center"/>
            <w:hideMark/>
          </w:tcPr>
          <w:p w14:paraId="28952EB9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Group B:</w:t>
            </w:r>
          </w:p>
          <w:p w14:paraId="7E2E46A5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Live vaccine + Live vaccine</w:t>
            </w: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5059272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10264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074086F3" w14:textId="017FE17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04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5185C216" w14:textId="4C92FC7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93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1373AD79" w14:textId="2782674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46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57D2A883" w14:textId="0264676E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1990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74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47979436" w14:textId="24BC7EE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73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1D1DC7AB" w14:textId="17FACD2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3251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21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1A819BC1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7940EA2A" w14:textId="44E76B15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A645028" w14:textId="1852351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8861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93</w:t>
            </w:r>
          </w:p>
        </w:tc>
      </w:tr>
      <w:tr w:rsidR="00B03AFE" w:rsidRPr="00A51D1B" w14:paraId="0C34FAC0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66B94074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6BEAA018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10265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230C9F86" w14:textId="1BC9F11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01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36509340" w14:textId="2949616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4C2DC13C" w14:textId="260D005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57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125B037A" w14:textId="3041C65B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2479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23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48A10948" w14:textId="0E9010A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53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64EDDE34" w14:textId="5AAED99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2289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09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147262EF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34A2FD6" w14:textId="5773D9D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019E362" w14:textId="668298F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8878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33</w:t>
            </w:r>
          </w:p>
        </w:tc>
      </w:tr>
      <w:tr w:rsidR="00B03AFE" w:rsidRPr="00A51D1B" w14:paraId="69E8346D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6784618D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5C9F5B34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10267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687AB2D4" w14:textId="3489D44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01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462B6028" w14:textId="27CCD8B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39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54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0914C304" w14:textId="23CBA77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7C8A13D1" w14:textId="63AD049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811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22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58272EF0" w14:textId="1493F4B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72408A52" w14:textId="415E9A3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1194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55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3107638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0381EFB7" w14:textId="08D88A4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AD5DF67" w14:textId="17B6AE5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7963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84</w:t>
            </w:r>
          </w:p>
        </w:tc>
      </w:tr>
      <w:tr w:rsidR="00B03AFE" w:rsidRPr="00A51D1B" w14:paraId="68EDD5F9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0C303AC7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314B9D7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CE4A869" w14:textId="339ED64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03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2B1D973E" w14:textId="47C3978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107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34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293FE9DC" w14:textId="30A006F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13FB6994" w14:textId="4112230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5243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81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2F0DFF46" w14:textId="3602297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46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4706F639" w14:textId="2555476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1990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74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7120C1B8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10B4A7F5" w14:textId="658D39E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D9C1C12" w14:textId="13F3907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11415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</w:t>
            </w:r>
          </w:p>
        </w:tc>
      </w:tr>
      <w:tr w:rsidR="00B03AFE" w:rsidRPr="00A51D1B" w14:paraId="6FB784E6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07369FFB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55A41096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10272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21D315F" w14:textId="0A71680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05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04FBCC0D" w14:textId="0EE0926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166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99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4ACFCD96" w14:textId="63DE710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93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210EDC8B" w14:textId="58194B6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4254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38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522F8D4C" w14:textId="5C41541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054C7D6C" w14:textId="2D60F05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9251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24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62743F6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20B1EC00" w14:textId="0393E08B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4B786B4" w14:textId="0C3B494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11968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84</w:t>
            </w:r>
          </w:p>
        </w:tc>
      </w:tr>
      <w:tr w:rsidR="00B03AFE" w:rsidRPr="00A51D1B" w14:paraId="4D63B659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6E725FC4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34D0D7E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10274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4AF813A2" w14:textId="1C15B18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2A160FB6" w14:textId="1AEC69B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420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51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2B657523" w14:textId="7AFC4F85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33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6E4B8625" w14:textId="22BB275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1375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21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62662FC0" w14:textId="4FE9572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63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0542D1C3" w14:textId="24F8F44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2766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68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6F75E6BA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192152F3" w14:textId="2487FCD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E7804FA" w14:textId="2A83B77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10880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</w:t>
            </w:r>
          </w:p>
        </w:tc>
      </w:tr>
      <w:tr w:rsidR="00B03AFE" w:rsidRPr="00A51D1B" w14:paraId="1AF62248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055751C6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01E8B974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10276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581F442C" w14:textId="4479E8EB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08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42872C32" w14:textId="7A273D4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304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56B74D55" w14:textId="3152AB5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38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511EA78B" w14:textId="3413B52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1588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48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200E6E64" w14:textId="1EBA679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43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64ADC592" w14:textId="51CEF7D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1835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14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79816AA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74E63341" w14:textId="2A621AB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E493EAC" w14:textId="6ED212F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6177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51</w:t>
            </w:r>
          </w:p>
        </w:tc>
      </w:tr>
      <w:tr w:rsidR="00B03AFE" w:rsidRPr="00A51D1B" w14:paraId="523E07DF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6F8DD6CE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2F7694F3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10277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733CE858" w14:textId="70CE5E2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03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02AA6F69" w14:textId="4E45DF4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5F80B0F0" w14:textId="3753504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74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6710BDF4" w14:textId="212B7F7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3300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01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08543786" w14:textId="49FEF6F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62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21E2C927" w14:textId="4EAAEE2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2718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144B9CD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33CD6689" w14:textId="3BD8ECC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9E35B9A" w14:textId="3407876B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9651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94</w:t>
            </w:r>
          </w:p>
        </w:tc>
      </w:tr>
      <w:tr w:rsidR="00B03AFE" w:rsidRPr="00A51D1B" w14:paraId="1C3A1FAF" w14:textId="77777777" w:rsidTr="00B03AFE">
        <w:trPr>
          <w:trHeight w:val="30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30C0E98D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73CCA381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10279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0CA9918A" w14:textId="5F2DD7A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05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60411068" w14:textId="0587756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179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3B1F453E" w14:textId="538EB45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23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39B01EBC" w14:textId="78F65A9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913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19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3497E984" w14:textId="5E47645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42E630EA" w14:textId="101351A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1045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69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13EF512F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5F0A392F" w14:textId="6A6A6B4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640BA5C" w14:textId="453AD8E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8289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</w:t>
            </w:r>
          </w:p>
        </w:tc>
      </w:tr>
      <w:tr w:rsidR="00B03AFE" w:rsidRPr="00A51D1B" w14:paraId="6821D181" w14:textId="77777777" w:rsidTr="00B03AFE">
        <w:trPr>
          <w:trHeight w:val="315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7CDE4241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75A0B4F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10280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314B6397" w14:textId="05A5051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05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34385513" w14:textId="4F6ECD3B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191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70247CBC" w14:textId="46ADE71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49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42D23966" w14:textId="120D7C8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7076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85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15F0D6B3" w14:textId="57AE11B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63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53693FEE" w14:textId="7BAA6A3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2766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68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07C6826E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658657D4" w14:textId="1A8CC01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DE43DC0" w14:textId="7C23AB6B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9355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03</w:t>
            </w:r>
          </w:p>
        </w:tc>
      </w:tr>
      <w:tr w:rsidR="00B03AFE" w:rsidRPr="00A51D1B" w14:paraId="46090533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  <w:hideMark/>
          </w:tcPr>
          <w:p w14:paraId="746F2B49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  <w:hideMark/>
          </w:tcPr>
          <w:p w14:paraId="67DC7F29" w14:textId="4ECA5F2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GMT:</w:t>
            </w:r>
          </w:p>
        </w:tc>
        <w:tc>
          <w:tcPr>
            <w:tcW w:w="709" w:type="dxa"/>
            <w:shd w:val="clear" w:color="auto" w:fill="auto"/>
            <w:noWrap/>
            <w:vAlign w:val="center"/>
            <w:hideMark/>
          </w:tcPr>
          <w:p w14:paraId="11073A9D" w14:textId="27B6414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05</w:t>
            </w:r>
          </w:p>
        </w:tc>
        <w:tc>
          <w:tcPr>
            <w:tcW w:w="891" w:type="dxa"/>
            <w:shd w:val="clear" w:color="auto" w:fill="auto"/>
            <w:noWrap/>
            <w:vAlign w:val="center"/>
            <w:hideMark/>
          </w:tcPr>
          <w:p w14:paraId="5D605008" w14:textId="1837DB0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164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27</w:t>
            </w:r>
          </w:p>
        </w:tc>
        <w:tc>
          <w:tcPr>
            <w:tcW w:w="810" w:type="dxa"/>
            <w:shd w:val="clear" w:color="auto" w:fill="auto"/>
            <w:noWrap/>
            <w:vAlign w:val="center"/>
            <w:hideMark/>
          </w:tcPr>
          <w:p w14:paraId="52EB292F" w14:textId="77B849E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65</w:t>
            </w:r>
          </w:p>
        </w:tc>
        <w:tc>
          <w:tcPr>
            <w:tcW w:w="996" w:type="dxa"/>
            <w:shd w:val="clear" w:color="auto" w:fill="auto"/>
            <w:noWrap/>
            <w:vAlign w:val="center"/>
            <w:hideMark/>
          </w:tcPr>
          <w:p w14:paraId="2297C798" w14:textId="0F2947E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2903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31</w:t>
            </w:r>
          </w:p>
        </w:tc>
        <w:tc>
          <w:tcPr>
            <w:tcW w:w="705" w:type="dxa"/>
            <w:shd w:val="clear" w:color="auto" w:fill="auto"/>
            <w:noWrap/>
            <w:vAlign w:val="center"/>
            <w:hideMark/>
          </w:tcPr>
          <w:p w14:paraId="33D0CBB1" w14:textId="36ADC46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65</w:t>
            </w:r>
          </w:p>
        </w:tc>
        <w:tc>
          <w:tcPr>
            <w:tcW w:w="1071" w:type="dxa"/>
            <w:shd w:val="clear" w:color="auto" w:fill="auto"/>
            <w:noWrap/>
            <w:vAlign w:val="center"/>
            <w:hideMark/>
          </w:tcPr>
          <w:p w14:paraId="6C2304FD" w14:textId="2BFA1EF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2910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96</w:t>
            </w:r>
          </w:p>
        </w:tc>
        <w:tc>
          <w:tcPr>
            <w:tcW w:w="925" w:type="dxa"/>
            <w:shd w:val="clear" w:color="auto" w:fill="auto"/>
            <w:noWrap/>
            <w:vAlign w:val="center"/>
            <w:hideMark/>
          </w:tcPr>
          <w:p w14:paraId="168346E3" w14:textId="15DD8A6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7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14:paraId="4543385F" w14:textId="436BB67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92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ED68069" w14:textId="2E44E1D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9344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23</w:t>
            </w:r>
          </w:p>
        </w:tc>
      </w:tr>
      <w:tr w:rsidR="00F40998" w:rsidRPr="00A51D1B" w14:paraId="51BEA3A7" w14:textId="77777777" w:rsidTr="00B03AFE">
        <w:trPr>
          <w:trHeight w:val="330"/>
          <w:jc w:val="center"/>
        </w:trPr>
        <w:tc>
          <w:tcPr>
            <w:tcW w:w="1559" w:type="dxa"/>
            <w:vMerge w:val="restart"/>
            <w:shd w:val="clear" w:color="auto" w:fill="auto"/>
            <w:vAlign w:val="center"/>
          </w:tcPr>
          <w:p w14:paraId="3E029829" w14:textId="77777777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Group C:</w:t>
            </w:r>
          </w:p>
          <w:p w14:paraId="11BA63C6" w14:textId="049429B3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Unvaccinated challenged control</w:t>
            </w: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369265B1" w14:textId="3DEBD6A8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9540B13" w14:textId="1B96CCAA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0.01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18398E3A" w14:textId="0336633D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39.54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731214FE" w14:textId="5889C797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17BC50E2" w14:textId="38BAE10C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2E77A447" w14:textId="74585722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3EE5F7C8" w14:textId="7C13A204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175F9225" w14:textId="183B7E99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48764ACA" w14:textId="3D7472E6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0.37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D200DCE" w14:textId="3768A7B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1536.22</w:t>
            </w:r>
          </w:p>
        </w:tc>
      </w:tr>
      <w:tr w:rsidR="00F40998" w:rsidRPr="00A51D1B" w14:paraId="77C0A16E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7A0F99FF" w14:textId="08E7C1CD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4393B403" w14:textId="44F5E56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46DB1FB" w14:textId="286D76EF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4F51AA52" w14:textId="0A78674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72.76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0AFFF837" w14:textId="481DAD1C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18E20317" w14:textId="3586E11E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319D4A2B" w14:textId="1276FC7D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7A333207" w14:textId="79C110E9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191331A7" w14:textId="7EB2C21D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106497EE" w14:textId="2ACDBBF6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0.94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E254B24" w14:textId="31B095B9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4309.58</w:t>
            </w:r>
          </w:p>
        </w:tc>
      </w:tr>
      <w:tr w:rsidR="00F40998" w:rsidRPr="00A51D1B" w14:paraId="7ABDFC4F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5DB603EE" w14:textId="77777777" w:rsidR="00F40998" w:rsidRPr="00A51D1B" w:rsidRDefault="00F40998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2AC1B215" w14:textId="5E6CAD6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3D99A55" w14:textId="0A442D8B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2E028C64" w14:textId="7493F606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72.76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32D0A62E" w14:textId="6B523DC9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098401FD" w14:textId="4D1940BB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284D0122" w14:textId="5CD51163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2D312E00" w14:textId="7508D96E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52BE75C3" w14:textId="6F8A4253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6FB8A9C8" w14:textId="261F639D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1.14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A5645BC" w14:textId="1D3D4272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5291.62</w:t>
            </w:r>
          </w:p>
        </w:tc>
      </w:tr>
      <w:tr w:rsidR="00F40998" w:rsidRPr="00A51D1B" w14:paraId="5A16A9DA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347A449F" w14:textId="77777777" w:rsidR="00F40998" w:rsidRPr="00A51D1B" w:rsidRDefault="00F40998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51A75529" w14:textId="522AE309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B7AF816" w14:textId="52549F05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578C36F0" w14:textId="136558FD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61.51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392471F3" w14:textId="3213910B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46344C2C" w14:textId="33B01023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5F5B061B" w14:textId="0467F0F3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420616A5" w14:textId="229352C7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7E9F93CD" w14:textId="08DB4E2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4AF613D6" w14:textId="6050CD15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1.16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D63D607" w14:textId="16D885F5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5417.47</w:t>
            </w:r>
          </w:p>
        </w:tc>
      </w:tr>
      <w:tr w:rsidR="00F40998" w:rsidRPr="00A51D1B" w14:paraId="2061FD84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54394FA3" w14:textId="77777777" w:rsidR="00F40998" w:rsidRPr="00A51D1B" w:rsidRDefault="00F40998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35B10572" w14:textId="0B97CDFE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32AA919" w14:textId="59C62F69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0.11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76A6173E" w14:textId="2315BA72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433.63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5CD6ACB1" w14:textId="139E5F17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32ABF637" w14:textId="3DB2A742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0A1175C0" w14:textId="09C767C5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5ADEEB17" w14:textId="41E4AD69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34EDAEDE" w14:textId="7CDD5B8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1D5A4880" w14:textId="530C2CD8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1.02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B9C25C7" w14:textId="1521315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4681.72</w:t>
            </w:r>
          </w:p>
        </w:tc>
      </w:tr>
      <w:tr w:rsidR="00F40998" w:rsidRPr="00A51D1B" w14:paraId="221ACD9D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34D0086B" w14:textId="77777777" w:rsidR="00F40998" w:rsidRPr="00A51D1B" w:rsidRDefault="00F40998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2BDFCA69" w14:textId="356D918C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364FA4E" w14:textId="47756646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13E36C36" w14:textId="7DE17107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61.51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16BB2059" w14:textId="4CBA256F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23D4A9CF" w14:textId="1C3AF1F6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30833BDF" w14:textId="1C612DA8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359CB367" w14:textId="57213DDA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579B44A4" w14:textId="314EBA66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7AA539B1" w14:textId="3451AB9B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0.79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FA32DA5" w14:textId="3C3116E6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3543</w:t>
            </w:r>
          </w:p>
        </w:tc>
      </w:tr>
      <w:tr w:rsidR="00F40998" w:rsidRPr="00A51D1B" w14:paraId="3D875AC7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526F623F" w14:textId="77777777" w:rsidR="00F40998" w:rsidRPr="00A51D1B" w:rsidRDefault="00F40998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1618DF55" w14:textId="42485B3C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33C8E8E" w14:textId="6CE0D2ED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0.01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5535ACC9" w14:textId="0808CEE7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28.89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073274A3" w14:textId="54F630AF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35B14DFC" w14:textId="03B68F55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6E097BEF" w14:textId="0DA5569F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7CE47349" w14:textId="1AF8C1B8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6327B446" w14:textId="542C6CE9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053BCBE8" w14:textId="475B01E8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0.6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20A3B07" w14:textId="09650444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2626.4</w:t>
            </w:r>
          </w:p>
        </w:tc>
      </w:tr>
      <w:tr w:rsidR="00F40998" w:rsidRPr="00A51D1B" w14:paraId="4B58552C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2CAEEC48" w14:textId="77777777" w:rsidR="00F40998" w:rsidRPr="00A51D1B" w:rsidRDefault="00F40998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4DAB5069" w14:textId="03615629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038A635" w14:textId="483311E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0.01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584D25D4" w14:textId="6A4193F1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28.89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22B12968" w14:textId="70D56F05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018E4A22" w14:textId="4711174A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4ABEBB8A" w14:textId="75B7511D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122D7806" w14:textId="14AFC092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756249C8" w14:textId="357B5E68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56B5620F" w14:textId="58E18C8E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0.13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77FC294" w14:textId="5FD9F615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498.25</w:t>
            </w:r>
          </w:p>
        </w:tc>
      </w:tr>
      <w:tr w:rsidR="00F40998" w:rsidRPr="00A51D1B" w14:paraId="0D7170DE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10159710" w14:textId="77777777" w:rsidR="00F40998" w:rsidRPr="00A51D1B" w:rsidRDefault="00F40998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2750E8E7" w14:textId="47C25CF1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603A036" w14:textId="0674772D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34261D98" w14:textId="3D0CA2DC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50.42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354A323A" w14:textId="28D09D87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7A75A505" w14:textId="66380215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0E48BBBD" w14:textId="0DB4C8C2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1756EC26" w14:textId="6B8667E1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7CAE20E7" w14:textId="1E4C25CA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3F31397A" w14:textId="6A528462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0.88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E76C506" w14:textId="7AAD80CF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3986.11</w:t>
            </w:r>
          </w:p>
        </w:tc>
      </w:tr>
      <w:tr w:rsidR="00F40998" w:rsidRPr="00A51D1B" w14:paraId="45D48746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74EECCCE" w14:textId="77777777" w:rsidR="00F40998" w:rsidRPr="00A51D1B" w:rsidRDefault="00F40998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0833E6BD" w14:textId="6D3383E7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A27835A" w14:textId="6C5814C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0.01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68E6F15A" w14:textId="0A20EFE2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39.54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7EC60BD8" w14:textId="2C9F5465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0EC14ADE" w14:textId="77756F5E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2861E19E" w14:textId="6F3E70B1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4E19425D" w14:textId="497626C5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3A13CD11" w14:textId="54BA1FC4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24AED281" w14:textId="036197FF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0.64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1CE63B8" w14:textId="5210B36E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2819.8</w:t>
            </w:r>
          </w:p>
        </w:tc>
      </w:tr>
      <w:tr w:rsidR="00F40998" w:rsidRPr="00A51D1B" w14:paraId="6576C29B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7125E831" w14:textId="77777777" w:rsidR="00F40998" w:rsidRPr="00A51D1B" w:rsidRDefault="00F40998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5649A506" w14:textId="00362DEF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 GMT: 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24CAF85" w14:textId="1F3F1B73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0.03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32F66113" w14:textId="530CCD5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88.94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30F6F4FD" w14:textId="2D2D5B4B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0D2154A5" w14:textId="40140EEF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52B90366" w14:textId="5C8DB3A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1EC44882" w14:textId="4330E1EF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6B1E5EA4" w14:textId="45585B60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0721BB5C" w14:textId="69B64BA3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0.77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41D5C9D" w14:textId="11809D49" w:rsidR="00F40998" w:rsidRPr="00A51D1B" w:rsidRDefault="00F40998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3471.02</w:t>
            </w:r>
          </w:p>
        </w:tc>
      </w:tr>
      <w:tr w:rsidR="00E02BFA" w:rsidRPr="00A51D1B" w14:paraId="2B293A20" w14:textId="77777777" w:rsidTr="00B03AFE">
        <w:trPr>
          <w:trHeight w:val="330"/>
          <w:jc w:val="center"/>
        </w:trPr>
        <w:tc>
          <w:tcPr>
            <w:tcW w:w="1559" w:type="dxa"/>
            <w:vMerge w:val="restart"/>
            <w:shd w:val="clear" w:color="auto" w:fill="auto"/>
            <w:vAlign w:val="center"/>
          </w:tcPr>
          <w:p w14:paraId="50BA9BC0" w14:textId="7777777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Group D:</w:t>
            </w:r>
          </w:p>
          <w:p w14:paraId="1814B0C4" w14:textId="21F5F230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Unvaccinated unchallenged control</w:t>
            </w: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6CCE1DBA" w14:textId="654BCE11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A575032" w14:textId="282D4E26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0.04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42AC7018" w14:textId="6D1BD7D3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119.09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6C553211" w14:textId="6033B98E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1B6E9EDA" w14:textId="3B6258D3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7DD0E197" w14:textId="46F66122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516B5A3C" w14:textId="74F91DF4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1E719DB8" w14:textId="13FF1A38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07BC613B" w14:textId="3C9DA47F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-0.01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0EACF8D" w14:textId="06BC60ED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E02BFA" w:rsidRPr="00A51D1B" w14:paraId="51E32ECF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67A7B8A9" w14:textId="77777777" w:rsidR="00E02BFA" w:rsidRPr="00A51D1B" w:rsidRDefault="00E02BFA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28641FD6" w14:textId="03DF0DD6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426128F" w14:textId="1F2284E4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63A2CC2B" w14:textId="0A50D082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50.42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777F6DC0" w14:textId="595BCF1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6EA260AC" w14:textId="322554BE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6663A57C" w14:textId="5D30C241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17D081C2" w14:textId="32993186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350E9EAF" w14:textId="3A0DA976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0CEA63B0" w14:textId="392AEE28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6FF0EB0" w14:textId="3EFF49A6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81.75</w:t>
            </w:r>
          </w:p>
        </w:tc>
      </w:tr>
      <w:tr w:rsidR="00E02BFA" w:rsidRPr="00A51D1B" w14:paraId="59EA83A4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13878FDF" w14:textId="77777777" w:rsidR="00E02BFA" w:rsidRPr="00A51D1B" w:rsidRDefault="00E02BFA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52A71B3A" w14:textId="62B94C54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FCC6944" w14:textId="79B22959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0.03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0FEF56CF" w14:textId="42E93EAE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95.69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6BE1F579" w14:textId="0916831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56931E96" w14:textId="3FAFAFB8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6509559A" w14:textId="51F4FFAF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3225F17A" w14:textId="3F01AE3F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74ADAAD0" w14:textId="3E86804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457ED111" w14:textId="48F3F205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0.17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D275B69" w14:textId="51987591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655.26</w:t>
            </w:r>
          </w:p>
        </w:tc>
      </w:tr>
      <w:tr w:rsidR="00E02BFA" w:rsidRPr="00A51D1B" w14:paraId="785DCD8E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14C902C6" w14:textId="77777777" w:rsidR="00E02BFA" w:rsidRPr="00A51D1B" w:rsidRDefault="00E02BFA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7E7C1162" w14:textId="60E32E04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8B3EA4A" w14:textId="0669305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0.03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2930054E" w14:textId="0C7027C4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107.34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324854E2" w14:textId="45B2397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1BED29E3" w14:textId="61541520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746C9D63" w14:textId="71BB469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05DEDA73" w14:textId="3890D4A5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516F2E71" w14:textId="273A8F1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31557586" w14:textId="0C903455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0.11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68A72AB" w14:textId="1334659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433.95</w:t>
            </w:r>
          </w:p>
        </w:tc>
      </w:tr>
      <w:tr w:rsidR="00E02BFA" w:rsidRPr="00A51D1B" w14:paraId="6C5CF543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41A3ACB5" w14:textId="77777777" w:rsidR="00E02BFA" w:rsidRPr="00A51D1B" w:rsidRDefault="00E02BFA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3F2579CA" w14:textId="5C2A1AF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10295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BBE12A7" w14:textId="565A1A2D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65DE4318" w14:textId="59AB0803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72.76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1AC0D2ED" w14:textId="115F48DD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72689474" w14:textId="0F7AFDB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3114157C" w14:textId="7C64D8A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6A890CE3" w14:textId="43D88A2F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26C04E50" w14:textId="653A0F4E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3A89117A" w14:textId="7F6A0231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7705AED" w14:textId="20E3105B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48.98</w:t>
            </w:r>
          </w:p>
        </w:tc>
      </w:tr>
      <w:tr w:rsidR="00E02BFA" w:rsidRPr="00A51D1B" w14:paraId="571A3F54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4539E9E6" w14:textId="77777777" w:rsidR="00E02BFA" w:rsidRPr="00A51D1B" w:rsidRDefault="00E02BFA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59CEFF62" w14:textId="41F744F5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52842D7" w14:textId="461D32EF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0.03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2499360E" w14:textId="6937E30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107.34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24BB8BFB" w14:textId="200E369A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49F5EE4E" w14:textId="5C51735B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7AC4032B" w14:textId="3BC359DA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4CBA8AD9" w14:textId="505ADA55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2B6D74FC" w14:textId="4876DC6D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212DAC55" w14:textId="12F30A82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03908FA" w14:textId="10E6C69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104.26</w:t>
            </w:r>
          </w:p>
        </w:tc>
      </w:tr>
      <w:tr w:rsidR="00E02BFA" w:rsidRPr="00A51D1B" w14:paraId="67CA36AF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24FC518F" w14:textId="77777777" w:rsidR="00E02BFA" w:rsidRPr="00A51D1B" w:rsidRDefault="00E02BFA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7ED19ED5" w14:textId="005D4C8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AC740F2" w14:textId="164D76F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0.03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59136F96" w14:textId="34D9A3BF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95.69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59ACA801" w14:textId="1C6B9935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4FB61863" w14:textId="66E1427F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17D268A1" w14:textId="6AC0DD79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7E04BA15" w14:textId="03FD54E9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1663B06B" w14:textId="28AF1BFA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0973A4DC" w14:textId="60D11B89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48830F0" w14:textId="511A4F2E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70.67</w:t>
            </w:r>
          </w:p>
        </w:tc>
      </w:tr>
      <w:tr w:rsidR="00E02BFA" w:rsidRPr="00A51D1B" w14:paraId="39DA0F0E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53A0CD10" w14:textId="77777777" w:rsidR="00E02BFA" w:rsidRPr="00A51D1B" w:rsidRDefault="00E02BFA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5AE7B175" w14:textId="795C6D93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58FBCC2" w14:textId="69E4A6BF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76491D7D" w14:textId="03DDE174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61.51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6DFD3B65" w14:textId="721EE07A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26DC7C9E" w14:textId="25969126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73A574AA" w14:textId="1C4B16C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2D799199" w14:textId="07B59E13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2BD36D87" w14:textId="5D7DE0D8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691DB0CD" w14:textId="4127A32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0.03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314A3BB" w14:textId="28ABAD9F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92.95</w:t>
            </w:r>
          </w:p>
        </w:tc>
      </w:tr>
      <w:tr w:rsidR="00E02BFA" w:rsidRPr="00A51D1B" w14:paraId="29A20D23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7D8068EB" w14:textId="77777777" w:rsidR="00E02BFA" w:rsidRPr="00A51D1B" w:rsidRDefault="00E02BFA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42460199" w14:textId="5D30700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2B818BC" w14:textId="26475A8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3B99A915" w14:textId="1A696CB3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50.42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10F85ABB" w14:textId="597BDF93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22BD7214" w14:textId="003CEE5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58CE414E" w14:textId="3C90FEBD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7BAC3795" w14:textId="21895EC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18DD3EB3" w14:textId="2E067A92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7ABB1E55" w14:textId="4999114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0.08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787A3C1" w14:textId="10397DC8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283.05</w:t>
            </w:r>
          </w:p>
        </w:tc>
      </w:tr>
      <w:tr w:rsidR="00E02BFA" w:rsidRPr="00A51D1B" w14:paraId="0F450304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50C6AAEE" w14:textId="77777777" w:rsidR="00E02BFA" w:rsidRPr="00A51D1B" w:rsidRDefault="00E02BFA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7098464C" w14:textId="089B2E16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10300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CCDC9A6" w14:textId="4443BFF5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0.01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1DBD987C" w14:textId="7627FC28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39.54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0D8F82D9" w14:textId="770188C8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559B8257" w14:textId="10E96369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49E436B2" w14:textId="64976545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53132481" w14:textId="1F14F5C4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206C3A8A" w14:textId="022510B0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NT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730E7328" w14:textId="62FDD10E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-0.01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C64BA20" w14:textId="3E49EADE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E02BFA" w:rsidRPr="00A51D1B" w14:paraId="069F313A" w14:textId="77777777" w:rsidTr="00B03AFE">
        <w:trPr>
          <w:trHeight w:val="330"/>
          <w:jc w:val="center"/>
        </w:trPr>
        <w:tc>
          <w:tcPr>
            <w:tcW w:w="1559" w:type="dxa"/>
            <w:vMerge/>
            <w:shd w:val="clear" w:color="auto" w:fill="auto"/>
            <w:vAlign w:val="center"/>
          </w:tcPr>
          <w:p w14:paraId="252781FE" w14:textId="77777777" w:rsidR="00E02BFA" w:rsidRPr="00A51D1B" w:rsidRDefault="00E02BFA" w:rsidP="00E02BF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23" w:type="dxa"/>
            <w:shd w:val="clear" w:color="auto" w:fill="auto"/>
            <w:noWrap/>
            <w:vAlign w:val="center"/>
          </w:tcPr>
          <w:p w14:paraId="77B2B906" w14:textId="5582EAFD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GMT: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E710D86" w14:textId="6295334A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0.02</w:t>
            </w:r>
          </w:p>
        </w:tc>
        <w:tc>
          <w:tcPr>
            <w:tcW w:w="891" w:type="dxa"/>
            <w:shd w:val="clear" w:color="auto" w:fill="auto"/>
            <w:noWrap/>
            <w:vAlign w:val="center"/>
          </w:tcPr>
          <w:p w14:paraId="72208859" w14:textId="10DD7D45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79.98</w:t>
            </w:r>
          </w:p>
        </w:tc>
        <w:tc>
          <w:tcPr>
            <w:tcW w:w="810" w:type="dxa"/>
            <w:shd w:val="clear" w:color="auto" w:fill="auto"/>
            <w:noWrap/>
            <w:vAlign w:val="center"/>
          </w:tcPr>
          <w:p w14:paraId="651BA0C9" w14:textId="1C1B7C50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96" w:type="dxa"/>
            <w:shd w:val="clear" w:color="auto" w:fill="auto"/>
            <w:noWrap/>
            <w:vAlign w:val="center"/>
          </w:tcPr>
          <w:p w14:paraId="6FF432EE" w14:textId="657CBE09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705" w:type="dxa"/>
            <w:shd w:val="clear" w:color="auto" w:fill="auto"/>
            <w:noWrap/>
            <w:vAlign w:val="center"/>
          </w:tcPr>
          <w:p w14:paraId="0652D498" w14:textId="7D934937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14:paraId="32B26FB6" w14:textId="166CBD0B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925" w:type="dxa"/>
            <w:shd w:val="clear" w:color="auto" w:fill="auto"/>
            <w:noWrap/>
            <w:vAlign w:val="center"/>
          </w:tcPr>
          <w:p w14:paraId="02745E35" w14:textId="649CFE6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850" w:type="dxa"/>
            <w:shd w:val="clear" w:color="auto" w:fill="auto"/>
            <w:noWrap/>
            <w:vAlign w:val="center"/>
          </w:tcPr>
          <w:p w14:paraId="454EB680" w14:textId="75D9749C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0.05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7BC1C86" w14:textId="325B7CC8" w:rsidR="00E02BFA" w:rsidRPr="00A51D1B" w:rsidRDefault="00E02BFA" w:rsidP="00E02B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177.09</w:t>
            </w:r>
          </w:p>
        </w:tc>
      </w:tr>
    </w:tbl>
    <w:p w14:paraId="50A5F1BA" w14:textId="00F6E9BA" w:rsidR="00347D68" w:rsidRPr="00A51D1B" w:rsidRDefault="00E02BFA" w:rsidP="00483146">
      <w:pPr>
        <w:spacing w:after="0" w:line="48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A51D1B">
        <w:rPr>
          <w:rFonts w:ascii="Times New Roman" w:hAnsi="Times New Roman" w:cs="Times New Roman"/>
          <w:bCs/>
          <w:sz w:val="20"/>
          <w:szCs w:val="20"/>
        </w:rPr>
        <w:t xml:space="preserve">                        </w:t>
      </w:r>
      <w:r w:rsidR="008F318E" w:rsidRPr="00A51D1B">
        <w:rPr>
          <w:rFonts w:ascii="Times New Roman" w:hAnsi="Times New Roman" w:cs="Times New Roman"/>
          <w:bCs/>
          <w:sz w:val="20"/>
          <w:szCs w:val="20"/>
        </w:rPr>
        <w:t>S/P- sample: positive; HI- hemagglutinin inhibition</w:t>
      </w:r>
      <w:r w:rsidRPr="00A51D1B">
        <w:rPr>
          <w:rFonts w:ascii="Times New Roman" w:hAnsi="Times New Roman" w:cs="Times New Roman"/>
          <w:bCs/>
          <w:sz w:val="20"/>
          <w:szCs w:val="20"/>
        </w:rPr>
        <w:t>; NT- not tested; GMT- geometric mean titre</w:t>
      </w:r>
    </w:p>
    <w:p w14:paraId="7BA40523" w14:textId="77777777" w:rsidR="00F7007C" w:rsidRPr="00A51D1B" w:rsidRDefault="00F7007C" w:rsidP="00F7007C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</w:p>
    <w:p w14:paraId="1E6D5AF4" w14:textId="7273A214" w:rsidR="001E5936" w:rsidRPr="00A51D1B" w:rsidRDefault="001E5936" w:rsidP="001E5936">
      <w:pPr>
        <w:spacing w:line="480" w:lineRule="auto"/>
        <w:rPr>
          <w:rFonts w:ascii="Times New Roman" w:hAnsi="Times New Roman" w:cs="Times New Roman"/>
          <w:sz w:val="20"/>
          <w:szCs w:val="20"/>
        </w:rPr>
      </w:pPr>
    </w:p>
    <w:p w14:paraId="0FA08EBB" w14:textId="7F1E481B" w:rsidR="00596863" w:rsidRDefault="00596863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47C13CDA" w14:textId="5B485993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01A14934" w14:textId="2381F97A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4C4C8FE4" w14:textId="3039099D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17329DDC" w14:textId="0BDEC1E3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7BC0E772" w14:textId="327BF348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5830D62A" w14:textId="6494EE42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4085547C" w14:textId="5606F236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6386E14C" w14:textId="487E1F17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297B8036" w14:textId="01F25CB5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49DB2B00" w14:textId="780D6F06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366929B9" w14:textId="7B727173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70774169" w14:textId="2A154412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0CE121D0" w14:textId="33DACFAD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6C5DF2A4" w14:textId="6B3272C3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0969A658" w14:textId="351F290E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0776C293" w14:textId="721335A0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65FD2C1D" w14:textId="3C925171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544B2E05" w14:textId="63316B14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79E5C25E" w14:textId="7E5E83C2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0AF1B42C" w14:textId="7599B7D9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252F050E" w14:textId="167E6404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09CFB8D6" w14:textId="00F292E2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74F990DC" w14:textId="77777777" w:rsid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4AECAF5B" w14:textId="77777777" w:rsidR="00A51D1B" w:rsidRPr="00A51D1B" w:rsidRDefault="00A51D1B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47CCB814" w14:textId="77777777" w:rsidR="00596863" w:rsidRPr="00A51D1B" w:rsidRDefault="00596863" w:rsidP="00596863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7CCD0047" w14:textId="299184F0" w:rsidR="00F7007C" w:rsidRPr="00A51D1B" w:rsidRDefault="00596863" w:rsidP="00C66AC6">
      <w:pPr>
        <w:spacing w:after="0" w:line="480" w:lineRule="auto"/>
        <w:ind w:left="1560" w:hanging="15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A51D1B">
        <w:rPr>
          <w:rFonts w:ascii="Times New Roman" w:hAnsi="Times New Roman" w:cs="Times New Roman"/>
          <w:b/>
          <w:sz w:val="20"/>
          <w:szCs w:val="20"/>
        </w:rPr>
        <w:lastRenderedPageBreak/>
        <w:t xml:space="preserve">Table S2. Detection of QX-like IBV using </w:t>
      </w:r>
      <w:r w:rsidR="001A6916">
        <w:rPr>
          <w:rFonts w:ascii="Times New Roman" w:hAnsi="Times New Roman" w:cs="Times New Roman"/>
          <w:b/>
          <w:sz w:val="20"/>
          <w:szCs w:val="20"/>
        </w:rPr>
        <w:t xml:space="preserve">quantitative </w:t>
      </w:r>
      <w:r w:rsidRPr="00A51D1B">
        <w:rPr>
          <w:rFonts w:ascii="Times New Roman" w:hAnsi="Times New Roman" w:cs="Times New Roman"/>
          <w:b/>
          <w:sz w:val="20"/>
          <w:szCs w:val="20"/>
        </w:rPr>
        <w:t xml:space="preserve">real-time reverse transcription PCR </w:t>
      </w:r>
    </w:p>
    <w:tbl>
      <w:tblPr>
        <w:tblW w:w="9067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1139"/>
        <w:gridCol w:w="987"/>
        <w:gridCol w:w="993"/>
        <w:gridCol w:w="992"/>
        <w:gridCol w:w="992"/>
        <w:gridCol w:w="992"/>
        <w:gridCol w:w="1134"/>
      </w:tblGrid>
      <w:tr w:rsidR="00F7007C" w:rsidRPr="00A51D1B" w14:paraId="03272BF2" w14:textId="77777777" w:rsidTr="00F1676D">
        <w:trPr>
          <w:trHeight w:val="284"/>
          <w:jc w:val="center"/>
        </w:trPr>
        <w:tc>
          <w:tcPr>
            <w:tcW w:w="1838" w:type="dxa"/>
            <w:shd w:val="clear" w:color="auto" w:fill="auto"/>
            <w:noWrap/>
            <w:vAlign w:val="center"/>
          </w:tcPr>
          <w:p w14:paraId="25F48616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center"/>
          </w:tcPr>
          <w:p w14:paraId="30C8B82F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2972" w:type="dxa"/>
            <w:gridSpan w:val="3"/>
            <w:shd w:val="clear" w:color="auto" w:fill="auto"/>
            <w:vAlign w:val="center"/>
          </w:tcPr>
          <w:p w14:paraId="3DDA1651" w14:textId="4793D2F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Oropharyngeal</w:t>
            </w:r>
            <w:r w:rsidR="00C66AC6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swabs</w:t>
            </w:r>
          </w:p>
          <w:p w14:paraId="1F4EB3C6" w14:textId="68495EE5" w:rsidR="00C66AC6" w:rsidRPr="00A51D1B" w:rsidRDefault="00C66AC6" w:rsidP="00C66A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Log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ZA"/>
              </w:rPr>
              <w:t xml:space="preserve">10 </w:t>
            </w:r>
            <w:r w:rsidRPr="00A51D1B">
              <w:rPr>
                <w:rFonts w:ascii="Times New Roman" w:hAnsi="Times New Roman" w:cs="Times New Roman"/>
                <w:b/>
                <w:sz w:val="20"/>
                <w:szCs w:val="20"/>
                <w:lang w:eastAsia="en-ZA"/>
              </w:rPr>
              <w:t>EID</w:t>
            </w:r>
            <w:r w:rsidRPr="00A51D1B"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  <w:lang w:eastAsia="en-ZA"/>
              </w:rPr>
              <w:t>50</w:t>
            </w:r>
            <w:r w:rsidRPr="00A51D1B">
              <w:rPr>
                <w:rFonts w:ascii="Times New Roman" w:hAnsi="Times New Roman" w:cs="Times New Roman"/>
                <w:b/>
                <w:sz w:val="20"/>
                <w:szCs w:val="20"/>
                <w:lang w:eastAsia="en-ZA"/>
              </w:rPr>
              <w:t>/ml</w:t>
            </w:r>
          </w:p>
        </w:tc>
        <w:tc>
          <w:tcPr>
            <w:tcW w:w="3118" w:type="dxa"/>
            <w:gridSpan w:val="3"/>
            <w:shd w:val="clear" w:color="auto" w:fill="auto"/>
            <w:vAlign w:val="center"/>
          </w:tcPr>
          <w:p w14:paraId="6E8DB92F" w14:textId="6EE1593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Cloacal</w:t>
            </w:r>
            <w:r w:rsidR="00C66AC6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swabs</w:t>
            </w:r>
          </w:p>
          <w:p w14:paraId="29537E76" w14:textId="61CA5753" w:rsidR="00C66AC6" w:rsidRPr="00A51D1B" w:rsidRDefault="00C66AC6" w:rsidP="00C66A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Log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bscript"/>
                <w:lang w:eastAsia="en-ZA"/>
              </w:rPr>
              <w:t xml:space="preserve">10 </w:t>
            </w:r>
            <w:r w:rsidRPr="00A51D1B">
              <w:rPr>
                <w:rFonts w:ascii="Times New Roman" w:hAnsi="Times New Roman" w:cs="Times New Roman"/>
                <w:b/>
                <w:sz w:val="20"/>
                <w:szCs w:val="20"/>
                <w:lang w:eastAsia="en-ZA"/>
              </w:rPr>
              <w:t>EID</w:t>
            </w:r>
            <w:r w:rsidRPr="00A51D1B">
              <w:rPr>
                <w:rFonts w:ascii="Times New Roman" w:hAnsi="Times New Roman" w:cs="Times New Roman"/>
                <w:b/>
                <w:sz w:val="20"/>
                <w:szCs w:val="20"/>
                <w:vertAlign w:val="subscript"/>
                <w:lang w:eastAsia="en-ZA"/>
              </w:rPr>
              <w:t>50</w:t>
            </w:r>
            <w:r w:rsidRPr="00A51D1B">
              <w:rPr>
                <w:rFonts w:ascii="Times New Roman" w:hAnsi="Times New Roman" w:cs="Times New Roman"/>
                <w:b/>
                <w:sz w:val="20"/>
                <w:szCs w:val="20"/>
                <w:lang w:eastAsia="en-ZA"/>
              </w:rPr>
              <w:t>/ml</w:t>
            </w:r>
          </w:p>
        </w:tc>
      </w:tr>
      <w:tr w:rsidR="00A00A41" w:rsidRPr="00A51D1B" w14:paraId="6E53BC9E" w14:textId="77777777" w:rsidTr="00F1676D">
        <w:trPr>
          <w:trHeight w:val="570"/>
          <w:jc w:val="center"/>
        </w:trPr>
        <w:tc>
          <w:tcPr>
            <w:tcW w:w="1838" w:type="dxa"/>
            <w:shd w:val="clear" w:color="auto" w:fill="auto"/>
            <w:noWrap/>
            <w:vAlign w:val="center"/>
            <w:hideMark/>
          </w:tcPr>
          <w:p w14:paraId="0163C6B4" w14:textId="77777777" w:rsidR="00A00A41" w:rsidRPr="00A51D1B" w:rsidRDefault="00A00A41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  <w:p w14:paraId="10CD8370" w14:textId="6BCA8835" w:rsidR="00A00A41" w:rsidRPr="00A51D1B" w:rsidRDefault="00A00A41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Treatment Group</w:t>
            </w:r>
          </w:p>
        </w:tc>
        <w:tc>
          <w:tcPr>
            <w:tcW w:w="1139" w:type="dxa"/>
            <w:shd w:val="clear" w:color="auto" w:fill="auto"/>
            <w:noWrap/>
            <w:vAlign w:val="center"/>
            <w:hideMark/>
          </w:tcPr>
          <w:p w14:paraId="37844E79" w14:textId="77777777" w:rsidR="00A00A41" w:rsidRPr="00A51D1B" w:rsidRDefault="00A00A41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</w:p>
          <w:p w14:paraId="37380CB9" w14:textId="69C35384" w:rsidR="00A00A41" w:rsidRPr="00A51D1B" w:rsidRDefault="00A00A41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Bird no.</w:t>
            </w:r>
          </w:p>
        </w:tc>
        <w:tc>
          <w:tcPr>
            <w:tcW w:w="987" w:type="dxa"/>
            <w:shd w:val="clear" w:color="auto" w:fill="auto"/>
            <w:vAlign w:val="center"/>
          </w:tcPr>
          <w:p w14:paraId="7C4CE60D" w14:textId="77777777" w:rsidR="00A00A41" w:rsidRPr="00A51D1B" w:rsidRDefault="00A00A41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3 </w:t>
            </w:r>
            <w:proofErr w:type="spellStart"/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dpc</w:t>
            </w:r>
            <w:proofErr w:type="spellEnd"/>
          </w:p>
        </w:tc>
        <w:tc>
          <w:tcPr>
            <w:tcW w:w="993" w:type="dxa"/>
            <w:shd w:val="clear" w:color="auto" w:fill="auto"/>
            <w:vAlign w:val="center"/>
          </w:tcPr>
          <w:p w14:paraId="2D22808D" w14:textId="77777777" w:rsidR="00A00A41" w:rsidRPr="00A51D1B" w:rsidRDefault="00A00A41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5 </w:t>
            </w:r>
            <w:proofErr w:type="spellStart"/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dpc</w:t>
            </w:r>
            <w:proofErr w:type="spellEnd"/>
          </w:p>
        </w:tc>
        <w:tc>
          <w:tcPr>
            <w:tcW w:w="992" w:type="dxa"/>
            <w:shd w:val="clear" w:color="auto" w:fill="auto"/>
            <w:vAlign w:val="center"/>
          </w:tcPr>
          <w:p w14:paraId="1FAA7691" w14:textId="77777777" w:rsidR="00A00A41" w:rsidRPr="00A51D1B" w:rsidRDefault="00A00A41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7 </w:t>
            </w:r>
            <w:proofErr w:type="spellStart"/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dpc</w:t>
            </w:r>
            <w:proofErr w:type="spellEnd"/>
          </w:p>
        </w:tc>
        <w:tc>
          <w:tcPr>
            <w:tcW w:w="992" w:type="dxa"/>
            <w:shd w:val="clear" w:color="auto" w:fill="auto"/>
            <w:vAlign w:val="center"/>
          </w:tcPr>
          <w:p w14:paraId="69936E3E" w14:textId="77777777" w:rsidR="00A00A41" w:rsidRPr="00A51D1B" w:rsidRDefault="00A00A41" w:rsidP="00C66AC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3 </w:t>
            </w:r>
            <w:proofErr w:type="spellStart"/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dpc</w:t>
            </w:r>
            <w:proofErr w:type="spellEnd"/>
          </w:p>
        </w:tc>
        <w:tc>
          <w:tcPr>
            <w:tcW w:w="992" w:type="dxa"/>
            <w:shd w:val="clear" w:color="auto" w:fill="auto"/>
            <w:vAlign w:val="center"/>
          </w:tcPr>
          <w:p w14:paraId="57F92AFF" w14:textId="6746F1BF" w:rsidR="00A00A41" w:rsidRPr="00A51D1B" w:rsidRDefault="00A00A41" w:rsidP="00C66A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5 </w:t>
            </w:r>
            <w:proofErr w:type="spellStart"/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dpc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14:paraId="0CF356C0" w14:textId="77777777" w:rsidR="00A00A41" w:rsidRPr="00A51D1B" w:rsidRDefault="00A00A41" w:rsidP="00C66A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7 </w:t>
            </w:r>
            <w:proofErr w:type="spellStart"/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dpc</w:t>
            </w:r>
            <w:proofErr w:type="spellEnd"/>
          </w:p>
        </w:tc>
      </w:tr>
      <w:tr w:rsidR="00F7007C" w:rsidRPr="00A51D1B" w14:paraId="5227D330" w14:textId="77777777" w:rsidTr="00F1676D">
        <w:trPr>
          <w:trHeight w:val="284"/>
          <w:jc w:val="center"/>
        </w:trPr>
        <w:tc>
          <w:tcPr>
            <w:tcW w:w="1838" w:type="dxa"/>
            <w:vMerge w:val="restart"/>
            <w:shd w:val="clear" w:color="auto" w:fill="auto"/>
            <w:vAlign w:val="center"/>
            <w:hideMark/>
          </w:tcPr>
          <w:p w14:paraId="0B8053A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Group A: Live vaccine + VLP vaccine</w:t>
            </w: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5516748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10241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59813BBA" w14:textId="60593C3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25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DDD42D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3C5AC82A" w14:textId="504AC5D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06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1BDCFB9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9D6A53A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6A8D84AD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69B20BF1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5CDDB951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411B534F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10244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5057D357" w14:textId="75334C2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5453A20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77C805A" w14:textId="7044DCB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E54B5F0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2D4AFB3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4653513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6D9B7D73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6E810812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671F8D7A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10245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408373BC" w14:textId="07B16ED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DFBDB27" w14:textId="307CB3D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96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12131135" w14:textId="65ED25E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37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087CDEA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4F32B33" w14:textId="5C116D0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FCD2F4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770E2217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012889A3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0B34D236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10246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04712A9A" w14:textId="7B64EDE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47C11C8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6C2C77D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96BCD7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7B6B951" w14:textId="3BDC7BBE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7F04184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63A208F1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743ED4F2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297C4D3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10247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20AAEFDA" w14:textId="27F1E55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58C052DD" w14:textId="05F368E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6537CBDD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894C67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E8F5DC8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0D0DC09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58D2F252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5A3DE635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13B5653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10248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30F96A71" w14:textId="5DB76615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86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6B753B01" w14:textId="657461F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0B6579E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F02FD38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0B926CF" w14:textId="069595A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72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A12A865" w14:textId="434F2D0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24</w:t>
            </w:r>
          </w:p>
        </w:tc>
      </w:tr>
      <w:tr w:rsidR="00F7007C" w:rsidRPr="00A51D1B" w14:paraId="0A9A0758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2FA72681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3A7D0039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10249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687E70FB" w14:textId="47829AB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55C14B10" w14:textId="662583F5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736984A5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21293FF" w14:textId="7B4BC90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46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DC4606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1B2FCD3" w14:textId="43669F4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47</w:t>
            </w:r>
          </w:p>
        </w:tc>
      </w:tr>
      <w:tr w:rsidR="00F7007C" w:rsidRPr="00A51D1B" w14:paraId="452887A2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52186288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0C88D1A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10250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77DFA9C3" w14:textId="44BA78C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5A80A396" w14:textId="670682B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1410942D" w14:textId="369E9BDB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93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B113E4A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F8F82B6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F96542F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1213C2F7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3EE835B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6D6225A4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10252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694AF531" w14:textId="63875BA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84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BAD594D" w14:textId="1443EA1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4447CC85" w14:textId="0B96CD7E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76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17DD360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322C12D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075990C6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7205CC80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1B2B38B4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642B02FE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10254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611EAD8D" w14:textId="09FCE17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0F4EDE9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7F57EEDD" w14:textId="40B4F115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B7391CA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BACD5D0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09367E6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0C86B122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6383448E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3DE9F7BE" w14:textId="038302E1" w:rsidR="00F7007C" w:rsidRPr="00A51D1B" w:rsidRDefault="00A6124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Ave: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53D20D0A" w14:textId="0111BCE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3C4B0A61" w14:textId="5860DAD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5DA0B99" w14:textId="5C6D42E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74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8FBB6B0" w14:textId="0D1CE0D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25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B9C4A11" w14:textId="4BFEA6A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99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5D236A2" w14:textId="4033693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67</w:t>
            </w:r>
          </w:p>
        </w:tc>
      </w:tr>
      <w:tr w:rsidR="00F7007C" w:rsidRPr="00A51D1B" w14:paraId="1F5A85BD" w14:textId="77777777" w:rsidTr="00F1676D">
        <w:trPr>
          <w:trHeight w:val="284"/>
          <w:jc w:val="center"/>
        </w:trPr>
        <w:tc>
          <w:tcPr>
            <w:tcW w:w="1838" w:type="dxa"/>
            <w:vMerge w:val="restart"/>
            <w:shd w:val="clear" w:color="auto" w:fill="auto"/>
            <w:vAlign w:val="center"/>
            <w:hideMark/>
          </w:tcPr>
          <w:p w14:paraId="26461562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Group B: Live vaccine + Live vaccine</w:t>
            </w: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69AF14A2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10264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7CB7885A" w14:textId="28864D8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96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27F6EE6A" w14:textId="2B536F65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47252CF4" w14:textId="09684EB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74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83A5B50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1CE019F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072130D1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3EECAFEA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6EC965E5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3F56F1E9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10265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058B4AE5" w14:textId="32E90BA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94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BC4DF19" w14:textId="6DBAFEAE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5AAFACDB" w14:textId="7868E7F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06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087212E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B10B075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A4E7509" w14:textId="3E34BE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61</w:t>
            </w:r>
          </w:p>
        </w:tc>
      </w:tr>
      <w:tr w:rsidR="00F7007C" w:rsidRPr="00A51D1B" w14:paraId="2F5ACC22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19256F17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4C2378F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10267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07E514CC" w14:textId="0DF238C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A5B80E4" w14:textId="7881E86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69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36CA02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949567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D8783C0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2D63923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6E18C42C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4955F4B7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0199EB73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10270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08EA3B86" w14:textId="5B70E5C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CFA459F" w14:textId="381DD86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36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484D9DBF" w14:textId="565BF37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63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4A97453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3E084B2" w14:textId="0D2D537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674F73C2" w14:textId="1352F9C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85</w:t>
            </w:r>
          </w:p>
        </w:tc>
      </w:tr>
      <w:tr w:rsidR="00F7007C" w:rsidRPr="00A51D1B" w14:paraId="241F5F1E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472ABF00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4DEE35F2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10272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469861AD" w14:textId="2DFC846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06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5EE7FEBD" w14:textId="09F665B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05249126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6E11547" w14:textId="1F2C98B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3FA20A7" w14:textId="4E26CE0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66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0DC39B09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04FF7A56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6290DA3D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6A1135E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10274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314E5775" w14:textId="36E1EA5B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257DEA3D" w14:textId="5942104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6A8FEB9E" w14:textId="220AE47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E4EF4DA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6140A9E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69E80472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13BD65EB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5804DE74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4DD6DE3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10276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47187252" w14:textId="6BEC40AE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87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FE69B6B" w14:textId="2BAE28F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1CE5135E" w14:textId="17C6E11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B24B92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AE06D0D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EC48209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192C8DB6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63FBA942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48992E5B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10277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379429AF" w14:textId="1932296D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36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A0FE322" w14:textId="2E4DE16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04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5E8970E8" w14:textId="66C83AD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79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9BD6127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144EC16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C21D671" w14:textId="744F2CE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91</w:t>
            </w:r>
          </w:p>
        </w:tc>
      </w:tr>
      <w:tr w:rsidR="00F7007C" w:rsidRPr="00A51D1B" w14:paraId="62E14144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5D453EBB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44846DF1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10279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277A8082" w14:textId="36D0ACB6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21A0B96B" w14:textId="58D60753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66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DF60E92" w14:textId="305DA6B9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13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399C291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CCA121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F25A96A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F7007C" w:rsidRPr="00A51D1B" w14:paraId="2A43D991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7691ADFC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4DCC860C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10280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3A3F4A9C" w14:textId="7396F35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291E0AC1" w14:textId="51F11AC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008F5DEB" w14:textId="1D43700F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74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7129EA5" w14:textId="77777777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05CE21B" w14:textId="7FCD7A7C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65AF3B2" w14:textId="3587A5D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  <w:r w:rsidR="008F318E"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</w:t>
            </w:r>
          </w:p>
        </w:tc>
      </w:tr>
      <w:tr w:rsidR="00F7007C" w:rsidRPr="00A51D1B" w14:paraId="4EC4DD34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  <w:hideMark/>
          </w:tcPr>
          <w:p w14:paraId="07FE6AB8" w14:textId="77777777" w:rsidR="00F7007C" w:rsidRPr="00A51D1B" w:rsidRDefault="00F7007C" w:rsidP="004418F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  <w:hideMark/>
          </w:tcPr>
          <w:p w14:paraId="4650BC8E" w14:textId="6A1A2806" w:rsidR="00F7007C" w:rsidRPr="00A51D1B" w:rsidRDefault="00A6124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Ave: </w:t>
            </w:r>
          </w:p>
        </w:tc>
        <w:tc>
          <w:tcPr>
            <w:tcW w:w="987" w:type="dxa"/>
            <w:shd w:val="clear" w:color="auto" w:fill="auto"/>
            <w:noWrap/>
            <w:vAlign w:val="bottom"/>
            <w:hideMark/>
          </w:tcPr>
          <w:p w14:paraId="225E77C4" w14:textId="781EEDC2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04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D256E6D" w14:textId="2C65D1B0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51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400A055E" w14:textId="3CEE4234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49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B7CC2B6" w14:textId="7E1F99DA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18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C46989B" w14:textId="431E8348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81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B596002" w14:textId="6D92A431" w:rsidR="00F7007C" w:rsidRPr="00A51D1B" w:rsidRDefault="00F7007C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</w:t>
            </w:r>
            <w:r w:rsidR="008F318E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.</w:t>
            </w: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36</w:t>
            </w:r>
          </w:p>
        </w:tc>
      </w:tr>
      <w:tr w:rsidR="005100C7" w:rsidRPr="00A51D1B" w14:paraId="615FFE8D" w14:textId="77777777" w:rsidTr="00F1676D">
        <w:trPr>
          <w:trHeight w:val="284"/>
          <w:jc w:val="center"/>
        </w:trPr>
        <w:tc>
          <w:tcPr>
            <w:tcW w:w="1838" w:type="dxa"/>
            <w:vMerge w:val="restart"/>
            <w:shd w:val="clear" w:color="auto" w:fill="auto"/>
            <w:vAlign w:val="center"/>
          </w:tcPr>
          <w:p w14:paraId="05BD3BD5" w14:textId="065A09EA" w:rsidR="005100C7" w:rsidRPr="00A51D1B" w:rsidRDefault="005100C7" w:rsidP="002F28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Group C: Unvaccinated Challenged Control</w:t>
            </w: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47AD1F2A" w14:textId="64F1CC3A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10281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57915E5B" w14:textId="2B34CB7A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5.73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7EDDA990" w14:textId="236ED998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5.48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8BEF7B8" w14:textId="6E9E60A0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4.31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13211CD" w14:textId="4CEDD41C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1.20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8E1DC03" w14:textId="5AEF04EC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1.64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BC22059" w14:textId="1E9CA7E7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3.27</w:t>
            </w:r>
          </w:p>
        </w:tc>
      </w:tr>
      <w:tr w:rsidR="005100C7" w:rsidRPr="00A51D1B" w14:paraId="716F0A83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37EAA7FF" w14:textId="77777777" w:rsidR="005100C7" w:rsidRPr="00A51D1B" w:rsidRDefault="005100C7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403BA440" w14:textId="7AE21E68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10282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4B18F115" w14:textId="4FB585A6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5.39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16E5978F" w14:textId="01D5138A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5.47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00F41621" w14:textId="665B4DA0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4.53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F01A6E9" w14:textId="57BDF1AE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D6D17F4" w14:textId="2CED8909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3.80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0D3CD2C8" w14:textId="2FAEFC88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4.62</w:t>
            </w:r>
          </w:p>
        </w:tc>
      </w:tr>
      <w:tr w:rsidR="005100C7" w:rsidRPr="00A51D1B" w14:paraId="50B91B65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620F4E6F" w14:textId="77777777" w:rsidR="005100C7" w:rsidRPr="00A51D1B" w:rsidRDefault="005100C7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0040E20D" w14:textId="671AB436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10283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542CCB83" w14:textId="06806E69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5.46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558842AC" w14:textId="0818701D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4.70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7729FCB" w14:textId="2C91C454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4.39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3690A62" w14:textId="6F25A267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5.05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FC0310F" w14:textId="11D44C19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1.50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6B26F605" w14:textId="1878062B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3.66</w:t>
            </w:r>
          </w:p>
        </w:tc>
      </w:tr>
      <w:tr w:rsidR="005100C7" w:rsidRPr="00A51D1B" w14:paraId="6480522E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063F007B" w14:textId="77777777" w:rsidR="005100C7" w:rsidRPr="00A51D1B" w:rsidRDefault="005100C7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3A022EAC" w14:textId="4F91641B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10284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00C55AF9" w14:textId="17BA3A66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4.56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2E3FB7CF" w14:textId="5E5F25AF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6.03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D7B4043" w14:textId="0335811F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3.90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C5D3B4B" w14:textId="36A72DDF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2.73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FB89272" w14:textId="469792EA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66D71653" w14:textId="3FEBEFC1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5100C7" w:rsidRPr="00A51D1B" w14:paraId="49FC9FA0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0AF55640" w14:textId="77777777" w:rsidR="005100C7" w:rsidRPr="00A51D1B" w:rsidRDefault="005100C7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00FA850F" w14:textId="5959834C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10285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25CF3F95" w14:textId="5A0EDFB0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6.16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1AC6F446" w14:textId="07A83E0E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6.13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D95E8CC" w14:textId="5C614DC4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5.14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B10C79E" w14:textId="1BF13844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2.34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DC6D0F7" w14:textId="100836F0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1.65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F4B6208" w14:textId="26304B70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4.75</w:t>
            </w:r>
          </w:p>
        </w:tc>
      </w:tr>
      <w:tr w:rsidR="005100C7" w:rsidRPr="00A51D1B" w14:paraId="6152A0B1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398AC715" w14:textId="77777777" w:rsidR="005100C7" w:rsidRPr="00A51D1B" w:rsidRDefault="005100C7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1C044E71" w14:textId="25CACEA6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10286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6C420869" w14:textId="70666A4D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5.44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3C49894C" w14:textId="24090E6D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5.18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C250AD7" w14:textId="0A7B2838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4.41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41DB8F6" w14:textId="31C29DCC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2.60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34DB412" w14:textId="122C7075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1.63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701F64C" w14:textId="4DE2E7B5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5100C7" w:rsidRPr="00A51D1B" w14:paraId="211E67C0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6D0B6D2E" w14:textId="77777777" w:rsidR="005100C7" w:rsidRPr="00A51D1B" w:rsidRDefault="005100C7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6A686C61" w14:textId="14DFF53B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10287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4312AA04" w14:textId="6ECF902D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4.82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3E11410E" w14:textId="2BDB13F2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5.18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36F99B9D" w14:textId="0E98FFA9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4.22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0D3B499" w14:textId="1E94BA95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1.54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4C40DE5" w14:textId="4AC6A4D8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05612DD" w14:textId="41AECD95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5.22</w:t>
            </w:r>
          </w:p>
        </w:tc>
      </w:tr>
      <w:tr w:rsidR="005100C7" w:rsidRPr="00A51D1B" w14:paraId="14015791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66B420D8" w14:textId="77777777" w:rsidR="005100C7" w:rsidRPr="00A51D1B" w:rsidRDefault="005100C7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275CF801" w14:textId="6A11A22C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10288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34A309AB" w14:textId="4187520B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5.62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6DB6ADA6" w14:textId="7F634496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5.22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430B2EB" w14:textId="1E4B3178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4.26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B4C8D5B" w14:textId="45B58F8D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2D7A770" w14:textId="6150EE96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2.31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63F4330" w14:textId="78DDCC93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4.29</w:t>
            </w:r>
          </w:p>
        </w:tc>
      </w:tr>
      <w:tr w:rsidR="005100C7" w:rsidRPr="00A51D1B" w14:paraId="560AC999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7AAB415C" w14:textId="77777777" w:rsidR="005100C7" w:rsidRPr="00A51D1B" w:rsidRDefault="005100C7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16F75578" w14:textId="6FFE2CAB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10289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29969790" w14:textId="05049356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5.70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11414748" w14:textId="1B94FD6C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5.70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0585214" w14:textId="3DCACE09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3.85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751703B" w14:textId="284EF2C8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1.45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A4B4C4A" w14:textId="77C4AF61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5.41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5BAB050" w14:textId="4F891C71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4.09</w:t>
            </w:r>
          </w:p>
        </w:tc>
      </w:tr>
      <w:tr w:rsidR="005100C7" w:rsidRPr="00A51D1B" w14:paraId="534EAA23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45A51CBD" w14:textId="77777777" w:rsidR="005100C7" w:rsidRPr="00A51D1B" w:rsidRDefault="005100C7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6A4C55CD" w14:textId="5A14ECCC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10290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0D847CD5" w14:textId="6FCD2E77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5.50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2EB5A550" w14:textId="2D7C7BB3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5.76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0993AECE" w14:textId="1BA24E3B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3.75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1A5C5EB" w14:textId="3C9FFCDC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FA67ADF" w14:textId="60B44C13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5.15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0C4A730" w14:textId="7FD77207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4.50</w:t>
            </w:r>
          </w:p>
        </w:tc>
      </w:tr>
      <w:tr w:rsidR="005100C7" w:rsidRPr="00A51D1B" w14:paraId="6BCAFB46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576A8C96" w14:textId="77777777" w:rsidR="005100C7" w:rsidRPr="00A51D1B" w:rsidRDefault="005100C7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2DA03B59" w14:textId="4F9BB582" w:rsidR="005100C7" w:rsidRPr="00A51D1B" w:rsidRDefault="00A6124C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Ave: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77118B89" w14:textId="045278A2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5.44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77230E89" w14:textId="6AEAA4AF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5.48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6F1A312" w14:textId="46BCB281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4.27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F09A269" w14:textId="5018CC1D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1.69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FA86AD0" w14:textId="625B58CA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2.31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B169125" w14:textId="656A1892" w:rsidR="005100C7" w:rsidRPr="00A51D1B" w:rsidRDefault="005100C7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3.44</w:t>
            </w:r>
          </w:p>
        </w:tc>
      </w:tr>
      <w:tr w:rsidR="002F28B1" w:rsidRPr="00A51D1B" w14:paraId="79412184" w14:textId="77777777" w:rsidTr="00F1676D">
        <w:trPr>
          <w:trHeight w:val="284"/>
          <w:jc w:val="center"/>
        </w:trPr>
        <w:tc>
          <w:tcPr>
            <w:tcW w:w="1838" w:type="dxa"/>
            <w:vMerge w:val="restart"/>
            <w:shd w:val="clear" w:color="auto" w:fill="auto"/>
            <w:vAlign w:val="center"/>
          </w:tcPr>
          <w:p w14:paraId="34B8388C" w14:textId="6F2BBB5E" w:rsidR="002F28B1" w:rsidRPr="00A51D1B" w:rsidRDefault="002F28B1" w:rsidP="002F28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Group D: Unvaccinated Unchallenged Control</w:t>
            </w: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1A5E1F10" w14:textId="6E7CA116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10291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27DA783D" w14:textId="3E3CB017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03438452" w14:textId="393C324E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037EE31" w14:textId="5562ACE8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CB9B4AF" w14:textId="45902090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B5550C0" w14:textId="453E1DD0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2307B1EA" w14:textId="7B0A84CF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2F28B1" w:rsidRPr="00A51D1B" w14:paraId="36BE5341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2F4F12AF" w14:textId="77777777" w:rsidR="002F28B1" w:rsidRPr="00A51D1B" w:rsidRDefault="002F28B1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078C995F" w14:textId="5D95E7A4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10292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37E4842A" w14:textId="5AE474E3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54AF1101" w14:textId="09652167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B2C33B8" w14:textId="07BF2657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9C90A50" w14:textId="4B2E9ABE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09D6B31" w14:textId="55F33B45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225FF41" w14:textId="6F35B482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2F28B1" w:rsidRPr="00A51D1B" w14:paraId="7C84680B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179CEC47" w14:textId="77777777" w:rsidR="002F28B1" w:rsidRPr="00A51D1B" w:rsidRDefault="002F28B1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7A210E65" w14:textId="7A5AD563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10293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61323825" w14:textId="09B9220B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5EA0BC3B" w14:textId="1E5BA2D7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76206A3" w14:textId="3C82D757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6A587EF" w14:textId="028BF828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75CCB2A" w14:textId="4EBBB7F3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DEB0750" w14:textId="128CBF92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2F28B1" w:rsidRPr="00A51D1B" w14:paraId="182859C4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1D8C89C2" w14:textId="77777777" w:rsidR="002F28B1" w:rsidRPr="00A51D1B" w:rsidRDefault="002F28B1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338DA6C0" w14:textId="3C9E09CC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10294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5C42F455" w14:textId="15EAB513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0FA43FE4" w14:textId="683144D6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B33CD98" w14:textId="452AA2A7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D6309CB" w14:textId="0FAEC380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B7BBF2F" w14:textId="3E8ECF61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5625374" w14:textId="07B699D4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2F28B1" w:rsidRPr="00A51D1B" w14:paraId="0263FC1D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601F1071" w14:textId="77777777" w:rsidR="002F28B1" w:rsidRPr="00A51D1B" w:rsidRDefault="002F28B1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22C69DC3" w14:textId="0338087A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10295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389F0C18" w14:textId="17A9D51D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489FCEC8" w14:textId="69617421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35CCB53C" w14:textId="5AB1087A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9518BD4" w14:textId="549F1F23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86DED01" w14:textId="777A745A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C2A008D" w14:textId="2FCE9D74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2F28B1" w:rsidRPr="00A51D1B" w14:paraId="3AC2A46D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36AC64CD" w14:textId="77777777" w:rsidR="002F28B1" w:rsidRPr="00A51D1B" w:rsidRDefault="002F28B1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0EA3D455" w14:textId="247B2F41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10296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3E157BC6" w14:textId="24D0885D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593A2BED" w14:textId="6F0C10A7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7B40A80" w14:textId="3CE7D1B3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1039D74" w14:textId="2464A3C2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2BC3386" w14:textId="43EB1A40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491160FD" w14:textId="2D5ADBBF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2F28B1" w:rsidRPr="00A51D1B" w14:paraId="22750CA9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687C7F92" w14:textId="77777777" w:rsidR="002F28B1" w:rsidRPr="00A51D1B" w:rsidRDefault="002F28B1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0B36F6E8" w14:textId="11AD07B4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10297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56AAE737" w14:textId="360D4BA6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75750703" w14:textId="371BEF2E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59AFCB8" w14:textId="45B38350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5DDF7C9" w14:textId="12C17878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F77A4CC" w14:textId="2337565B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5BFA0A96" w14:textId="1CF8B4D5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2F28B1" w:rsidRPr="00A51D1B" w14:paraId="68698282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14C2BC9E" w14:textId="77777777" w:rsidR="002F28B1" w:rsidRPr="00A51D1B" w:rsidRDefault="002F28B1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0DCAACCD" w14:textId="0C3E05B5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10298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3353FF2D" w14:textId="426D9851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38713EDC" w14:textId="017931AC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B854BC5" w14:textId="21734996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3B8BA33" w14:textId="5EDAB883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0CC3DA0" w14:textId="07E567B3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0664E9C9" w14:textId="06C8019E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2F28B1" w:rsidRPr="00A51D1B" w14:paraId="13A9244B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6B99208E" w14:textId="77777777" w:rsidR="002F28B1" w:rsidRPr="00A51D1B" w:rsidRDefault="002F28B1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6C82CE33" w14:textId="41F2B7BB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10299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712D5E41" w14:textId="177F56A8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7485DAD2" w14:textId="0B2C16B8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E28AA31" w14:textId="35704059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0915F60B" w14:textId="2E617651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A8CA81D" w14:textId="6C04CF0D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711A2923" w14:textId="0F880675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2F28B1" w:rsidRPr="00A51D1B" w14:paraId="56161BF6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1A0972C3" w14:textId="77777777" w:rsidR="002F28B1" w:rsidRPr="00A51D1B" w:rsidRDefault="002F28B1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77846107" w14:textId="706C7D29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10300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2C8B409B" w14:textId="0D0A72C0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753A45E9" w14:textId="64E0F61B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798E00C" w14:textId="254E5927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ED8157C" w14:textId="49BF03DC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2BD09D1" w14:textId="4003EED5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092E739E" w14:textId="71EE2809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  <w:tr w:rsidR="002F28B1" w:rsidRPr="00A51D1B" w14:paraId="48C8420C" w14:textId="77777777" w:rsidTr="00F1676D">
        <w:trPr>
          <w:trHeight w:val="284"/>
          <w:jc w:val="center"/>
        </w:trPr>
        <w:tc>
          <w:tcPr>
            <w:tcW w:w="1838" w:type="dxa"/>
            <w:vMerge/>
            <w:shd w:val="clear" w:color="auto" w:fill="auto"/>
            <w:vAlign w:val="center"/>
          </w:tcPr>
          <w:p w14:paraId="0BE06EC8" w14:textId="77777777" w:rsidR="002F28B1" w:rsidRPr="00A51D1B" w:rsidRDefault="002F28B1" w:rsidP="005100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9" w:type="dxa"/>
            <w:shd w:val="clear" w:color="auto" w:fill="auto"/>
            <w:noWrap/>
            <w:vAlign w:val="bottom"/>
          </w:tcPr>
          <w:p w14:paraId="3C06AFEB" w14:textId="66BDD7D2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 </w:t>
            </w:r>
            <w:r w:rsidR="00A6124C"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Ave:</w:t>
            </w:r>
          </w:p>
        </w:tc>
        <w:tc>
          <w:tcPr>
            <w:tcW w:w="987" w:type="dxa"/>
            <w:shd w:val="clear" w:color="auto" w:fill="auto"/>
            <w:noWrap/>
            <w:vAlign w:val="bottom"/>
          </w:tcPr>
          <w:p w14:paraId="6797AC3A" w14:textId="2BF77FFC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14:paraId="40B70F74" w14:textId="50F5AF87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9D89B93" w14:textId="7C5BA4BB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5D5265B" w14:textId="62CBA034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D2D1D45" w14:textId="38CDD7E9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36C899FD" w14:textId="4BE0EA7F" w:rsidR="002F28B1" w:rsidRPr="00A51D1B" w:rsidRDefault="002F28B1" w:rsidP="005100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A51D1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0</w:t>
            </w:r>
          </w:p>
        </w:tc>
      </w:tr>
    </w:tbl>
    <w:p w14:paraId="4CFE001F" w14:textId="353611E3" w:rsidR="00F7007C" w:rsidRDefault="00C66AC6" w:rsidP="001E5936">
      <w:pPr>
        <w:spacing w:line="480" w:lineRule="auto"/>
        <w:rPr>
          <w:rFonts w:ascii="Times New Roman" w:hAnsi="Times New Roman" w:cs="Times New Roman"/>
          <w:sz w:val="20"/>
          <w:szCs w:val="20"/>
        </w:rPr>
      </w:pPr>
      <w:proofErr w:type="spellStart"/>
      <w:proofErr w:type="gramStart"/>
      <w:r w:rsidRPr="00A51D1B">
        <w:rPr>
          <w:rFonts w:ascii="Times New Roman" w:hAnsi="Times New Roman" w:cs="Times New Roman"/>
          <w:sz w:val="20"/>
          <w:szCs w:val="20"/>
        </w:rPr>
        <w:t>dpc</w:t>
      </w:r>
      <w:proofErr w:type="spellEnd"/>
      <w:r w:rsidRPr="00A51D1B">
        <w:rPr>
          <w:rFonts w:ascii="Times New Roman" w:hAnsi="Times New Roman" w:cs="Times New Roman"/>
          <w:sz w:val="20"/>
          <w:szCs w:val="20"/>
        </w:rPr>
        <w:t>-</w:t>
      </w:r>
      <w:proofErr w:type="gramEnd"/>
      <w:r w:rsidRPr="00A51D1B">
        <w:rPr>
          <w:rFonts w:ascii="Times New Roman" w:hAnsi="Times New Roman" w:cs="Times New Roman"/>
          <w:sz w:val="20"/>
          <w:szCs w:val="20"/>
        </w:rPr>
        <w:t xml:space="preserve"> days post challenge; </w:t>
      </w:r>
      <w:proofErr w:type="spellStart"/>
      <w:r w:rsidRPr="00A51D1B">
        <w:rPr>
          <w:rFonts w:ascii="Times New Roman" w:hAnsi="Times New Roman" w:cs="Times New Roman"/>
          <w:sz w:val="20"/>
          <w:szCs w:val="20"/>
        </w:rPr>
        <w:t>ave</w:t>
      </w:r>
      <w:proofErr w:type="spellEnd"/>
      <w:r w:rsidRPr="00A51D1B">
        <w:rPr>
          <w:rFonts w:ascii="Times New Roman" w:hAnsi="Times New Roman" w:cs="Times New Roman"/>
          <w:sz w:val="20"/>
          <w:szCs w:val="20"/>
        </w:rPr>
        <w:t>- average; EID</w:t>
      </w:r>
      <w:r w:rsidRPr="00A51D1B">
        <w:rPr>
          <w:rFonts w:ascii="Times New Roman" w:hAnsi="Times New Roman" w:cs="Times New Roman"/>
          <w:sz w:val="20"/>
          <w:szCs w:val="20"/>
          <w:vertAlign w:val="subscript"/>
        </w:rPr>
        <w:t>50</w:t>
      </w:r>
      <w:r w:rsidRPr="00A51D1B">
        <w:rPr>
          <w:rFonts w:ascii="Times New Roman" w:hAnsi="Times New Roman" w:cs="Times New Roman"/>
          <w:sz w:val="20"/>
          <w:szCs w:val="20"/>
        </w:rPr>
        <w:t>- egg infectious dose 50</w:t>
      </w:r>
    </w:p>
    <w:p w14:paraId="4C4882F6" w14:textId="7E9037CF" w:rsidR="0007754B" w:rsidRPr="005D3D24" w:rsidRDefault="0007754B" w:rsidP="00DB22A0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IDFont+F1" w:hAnsi="Times New Roman" w:cs="Times New Roman"/>
          <w:b/>
          <w:sz w:val="20"/>
          <w:szCs w:val="20"/>
        </w:rPr>
      </w:pPr>
      <w:r w:rsidRPr="005D3D24">
        <w:rPr>
          <w:rFonts w:ascii="Times New Roman" w:hAnsi="Times New Roman" w:cs="Times New Roman"/>
          <w:b/>
          <w:sz w:val="20"/>
          <w:szCs w:val="20"/>
        </w:rPr>
        <w:lastRenderedPageBreak/>
        <w:t>Table S3. Ciliary motility scores of SPF chickens 7 days post challenge with live IBV</w:t>
      </w:r>
    </w:p>
    <w:tbl>
      <w:tblPr>
        <w:tblW w:w="9923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2"/>
        <w:gridCol w:w="760"/>
        <w:gridCol w:w="420"/>
        <w:gridCol w:w="36"/>
        <w:gridCol w:w="384"/>
        <w:gridCol w:w="72"/>
        <w:gridCol w:w="320"/>
        <w:gridCol w:w="28"/>
        <w:gridCol w:w="388"/>
        <w:gridCol w:w="32"/>
        <w:gridCol w:w="424"/>
        <w:gridCol w:w="254"/>
        <w:gridCol w:w="166"/>
        <w:gridCol w:w="409"/>
        <w:gridCol w:w="11"/>
        <w:gridCol w:w="326"/>
        <w:gridCol w:w="94"/>
        <w:gridCol w:w="362"/>
        <w:gridCol w:w="58"/>
        <w:gridCol w:w="421"/>
        <w:gridCol w:w="1133"/>
        <w:gridCol w:w="850"/>
        <w:gridCol w:w="1423"/>
      </w:tblGrid>
      <w:tr w:rsidR="0007754B" w:rsidRPr="00743EF1" w14:paraId="632D0C86" w14:textId="77777777" w:rsidTr="004418F5">
        <w:trPr>
          <w:trHeight w:val="284"/>
          <w:jc w:val="center"/>
        </w:trPr>
        <w:tc>
          <w:tcPr>
            <w:tcW w:w="1552" w:type="dxa"/>
            <w:shd w:val="clear" w:color="auto" w:fill="auto"/>
          </w:tcPr>
          <w:p w14:paraId="14D503A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vAlign w:val="center"/>
            <w:hideMark/>
          </w:tcPr>
          <w:p w14:paraId="4AF9701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Bird no.</w:t>
            </w:r>
          </w:p>
        </w:tc>
        <w:tc>
          <w:tcPr>
            <w:tcW w:w="1232" w:type="dxa"/>
            <w:gridSpan w:val="5"/>
            <w:shd w:val="clear" w:color="auto" w:fill="auto"/>
            <w:vAlign w:val="center"/>
            <w:hideMark/>
          </w:tcPr>
          <w:p w14:paraId="5E4ED19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Upper</w:t>
            </w:r>
          </w:p>
        </w:tc>
        <w:tc>
          <w:tcPr>
            <w:tcW w:w="1701" w:type="dxa"/>
            <w:gridSpan w:val="7"/>
            <w:shd w:val="clear" w:color="auto" w:fill="auto"/>
            <w:vAlign w:val="center"/>
            <w:hideMark/>
          </w:tcPr>
          <w:p w14:paraId="10CB6B8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Middle</w:t>
            </w:r>
          </w:p>
        </w:tc>
        <w:tc>
          <w:tcPr>
            <w:tcW w:w="1272" w:type="dxa"/>
            <w:gridSpan w:val="6"/>
            <w:shd w:val="clear" w:color="auto" w:fill="auto"/>
            <w:vAlign w:val="center"/>
            <w:hideMark/>
          </w:tcPr>
          <w:p w14:paraId="66E882B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Lower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14:paraId="00EC7A0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proofErr w:type="spellStart"/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Ciliostasis</w:t>
            </w:r>
            <w:proofErr w:type="spellEnd"/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Score</w:t>
            </w:r>
            <w:r w:rsidRPr="00B631F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en-ZA"/>
              </w:rPr>
              <w:t>1</w:t>
            </w: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14:paraId="0B134C6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APS</w:t>
            </w:r>
          </w:p>
        </w:tc>
        <w:tc>
          <w:tcPr>
            <w:tcW w:w="1423" w:type="dxa"/>
            <w:shd w:val="clear" w:color="auto" w:fill="auto"/>
            <w:vAlign w:val="center"/>
            <w:hideMark/>
          </w:tcPr>
          <w:p w14:paraId="7E677CD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Total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</w:t>
            </w: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+</w:t>
            </w:r>
            <w:proofErr w:type="spellStart"/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ve</w:t>
            </w:r>
            <w:proofErr w:type="spellEnd"/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 xml:space="preserve"> birds</w:t>
            </w:r>
          </w:p>
        </w:tc>
      </w:tr>
      <w:tr w:rsidR="0007754B" w:rsidRPr="00743EF1" w14:paraId="29E77169" w14:textId="77777777" w:rsidTr="004418F5">
        <w:trPr>
          <w:trHeight w:val="284"/>
          <w:jc w:val="center"/>
        </w:trPr>
        <w:tc>
          <w:tcPr>
            <w:tcW w:w="1552" w:type="dxa"/>
            <w:vMerge w:val="restart"/>
            <w:vAlign w:val="center"/>
          </w:tcPr>
          <w:p w14:paraId="52464CC4" w14:textId="77777777" w:rsidR="0007754B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Group A:</w:t>
            </w:r>
          </w:p>
          <w:p w14:paraId="6DFBDE1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Live vaccine + VLP vaccine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7284A90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241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654FE5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5AEC54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7CD3BF1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2569DF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2FF6C0A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849C22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0AA12D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7A145D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101992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455E638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511C5E5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485C5A4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1A00C08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060172B6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2EF6859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4270A1E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244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6006B9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92C7B0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0A78F9C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E1374F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2B7B764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A76863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008042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E946F5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F810DF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3500913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71CFF3C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51C8CCD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1F68794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27D73A0C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009A626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3DBD91F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245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C9558F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882F5C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531C1C1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86EE37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511A2EA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47C29B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A5906A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46219D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286957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6020C4D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642BE79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0361296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417E5D8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67EF166B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06DA99B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B4762D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246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CA77A6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0102A1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172ACE2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033914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3559F65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74D1AE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40D4CC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D47781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9D6BF4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4E74039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53BAB60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3CE64C9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6A15F89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6E0354E8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5A3BE4F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46CC506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247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735ED8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AE6AAB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5E2FF15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0498B2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506CA2D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2AF471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947911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996789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C9C68F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17744D4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63C4C25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0E60EDA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378B172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207C2142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10DD352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114CF02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248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FA62A5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4B21B9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2FD9A2E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B4C894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523C776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4BDDD9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2EA0F7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8612C8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2F5925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41FB7A3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678C06F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01F4F98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2E1616F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135BC4F2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5514A07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135BE32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249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724EE7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EDCE24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2AE2C87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930658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30B2C02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482A48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2EDF13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D4C54C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45C2E4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7F69372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0276DF8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256A867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02B5CBE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675502B1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429F269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E988C4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250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D4A71A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BF8240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598A4E0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9E0FCB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374C214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EA61D2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5B9320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CC09CF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453987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060BC45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0C78650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01C75C3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582A3C3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0EB553EF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435522A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34205A0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252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5829CEA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6EA956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00730A2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85963A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7851675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5F77B0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238B64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4B6AF9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F7B2B3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1335C46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10BBB08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0B70FFF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0918926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237A8C66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5D61BB7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9625EB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254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DD83DB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BC467E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08D2DB4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C328B1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5A0E742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789E51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0275C2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108380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35A9D9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365D914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3E9B058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11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5C307A8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4AD9E03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7D532954" w14:textId="77777777" w:rsidTr="004418F5">
        <w:trPr>
          <w:trHeight w:val="265"/>
          <w:jc w:val="center"/>
        </w:trPr>
        <w:tc>
          <w:tcPr>
            <w:tcW w:w="1552" w:type="dxa"/>
            <w:vMerge/>
            <w:vAlign w:val="center"/>
          </w:tcPr>
          <w:p w14:paraId="2F68DB4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4B2064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  <w:hideMark/>
          </w:tcPr>
          <w:p w14:paraId="1CA8459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  <w:hideMark/>
          </w:tcPr>
          <w:p w14:paraId="7E834DC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0E4AEE6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416" w:type="dxa"/>
            <w:gridSpan w:val="2"/>
            <w:shd w:val="clear" w:color="auto" w:fill="auto"/>
            <w:noWrap/>
            <w:vAlign w:val="bottom"/>
            <w:hideMark/>
          </w:tcPr>
          <w:p w14:paraId="6BA7F67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  <w:hideMark/>
          </w:tcPr>
          <w:p w14:paraId="25A6733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54" w:type="dxa"/>
            <w:shd w:val="clear" w:color="auto" w:fill="auto"/>
            <w:noWrap/>
            <w:vAlign w:val="bottom"/>
            <w:hideMark/>
          </w:tcPr>
          <w:p w14:paraId="7D9FE6D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575" w:type="dxa"/>
            <w:gridSpan w:val="2"/>
            <w:shd w:val="clear" w:color="auto" w:fill="auto"/>
            <w:noWrap/>
            <w:vAlign w:val="bottom"/>
            <w:hideMark/>
          </w:tcPr>
          <w:p w14:paraId="7A68A83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337" w:type="dxa"/>
            <w:gridSpan w:val="2"/>
            <w:shd w:val="clear" w:color="auto" w:fill="auto"/>
            <w:noWrap/>
            <w:vAlign w:val="bottom"/>
            <w:hideMark/>
          </w:tcPr>
          <w:p w14:paraId="1C0A309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  <w:hideMark/>
          </w:tcPr>
          <w:p w14:paraId="4DF7701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  <w:hideMark/>
          </w:tcPr>
          <w:p w14:paraId="28931A2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2E5E820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7AAE89F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79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14F104D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10/10 (100 %)</w:t>
            </w:r>
          </w:p>
        </w:tc>
      </w:tr>
      <w:tr w:rsidR="0007754B" w:rsidRPr="00743EF1" w14:paraId="1A8A2FBC" w14:textId="77777777" w:rsidTr="004418F5">
        <w:trPr>
          <w:trHeight w:val="284"/>
          <w:jc w:val="center"/>
        </w:trPr>
        <w:tc>
          <w:tcPr>
            <w:tcW w:w="1552" w:type="dxa"/>
            <w:vMerge w:val="restart"/>
            <w:vAlign w:val="center"/>
          </w:tcPr>
          <w:p w14:paraId="7A65866E" w14:textId="77777777" w:rsidR="0007754B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Group B:</w:t>
            </w:r>
          </w:p>
          <w:p w14:paraId="23E3212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Live vaccine + Live vaccine</w:t>
            </w: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5B7C6E8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264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FA8E6D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DACAFF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04E7FCE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2DE507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35C276B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0514A3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999AE0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7B5E7E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88F963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07818B8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0FD2769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181C295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0B6AC81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1E55C4B4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425606E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7954A4C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265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F439CE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FE7F02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1FF53A5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DCC3FE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3FBD278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6A294B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62F806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75CCB8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DF9B08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0EF6B9E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2A46EB5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7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7DBE942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1346CDE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1D513020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5B67E03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3B10977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267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690482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82D3E1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2AB4A39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EF5D05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67479C8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14D0D4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4046BD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8AAC0C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9B31ED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77B2D19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221F12C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1D211C0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1A3C7B4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74E02720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4EB0085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523D3E8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270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1294DF7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44CCB7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41257C4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61D7B8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441975D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FCA73A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4C295A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7F3B09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ACA359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4A75FC0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2B52782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15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15D8415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244E8F6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620CCD99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5649E61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6C0DF18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272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6DF79FB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FB6D0A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3370424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4AC92C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1B880AC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D1335F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509EFE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944C94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EEAA5B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0AE3960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57FE4D0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51DEB76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682EAF6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08DE6C38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2038611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2DF1888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274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260F360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097761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3D9B27C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450DC3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2D1C562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3214CB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F89C83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3D228B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06FD1D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4CD0E54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04F921B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648F87E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715C9C2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3C976B6E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57EA45B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5182094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276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04AAA35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148089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637E11C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67CA40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26ACBAB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B83DE2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CEEC96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FB032B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7596F50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3B42866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022BD3B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10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6665342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538F540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4EC106C4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1801417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339384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277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4531425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DCB5DE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4DDD296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88B064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487C96C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EB21B7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1D4EB7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05A0D7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9C39B3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202793E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2961105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0BBC4E7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521A1C6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527334FE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5E2D7B7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11E79F5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279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7DD97FA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1C035E2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4840877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E9AA78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3E195C6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DF9BE9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111A06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C42E7C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DC2BA1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626B28A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44027B9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2E4BEDD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31EFAAA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358BE44E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28C4CA1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2088C73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280</w:t>
            </w:r>
          </w:p>
        </w:tc>
        <w:tc>
          <w:tcPr>
            <w:tcW w:w="420" w:type="dxa"/>
            <w:shd w:val="clear" w:color="auto" w:fill="auto"/>
            <w:noWrap/>
            <w:vAlign w:val="bottom"/>
            <w:hideMark/>
          </w:tcPr>
          <w:p w14:paraId="3A4E748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6ED9FF3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  <w:hideMark/>
          </w:tcPr>
          <w:p w14:paraId="3C20D17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520FF4F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4" w:type="dxa"/>
            <w:shd w:val="clear" w:color="auto" w:fill="auto"/>
            <w:noWrap/>
            <w:vAlign w:val="bottom"/>
            <w:hideMark/>
          </w:tcPr>
          <w:p w14:paraId="4936109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3A27F8D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2A81B3C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4CDAE68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  <w:hideMark/>
          </w:tcPr>
          <w:p w14:paraId="04CAD84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  <w:hideMark/>
          </w:tcPr>
          <w:p w14:paraId="74D90D9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45EA365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9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45345AB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0489CD0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46511B2F" w14:textId="77777777" w:rsidTr="004418F5">
        <w:trPr>
          <w:trHeight w:val="284"/>
          <w:jc w:val="center"/>
        </w:trPr>
        <w:tc>
          <w:tcPr>
            <w:tcW w:w="1552" w:type="dxa"/>
            <w:vMerge/>
            <w:vAlign w:val="center"/>
          </w:tcPr>
          <w:p w14:paraId="52C25ED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  <w:hideMark/>
          </w:tcPr>
          <w:p w14:paraId="05BD94D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  <w:hideMark/>
          </w:tcPr>
          <w:p w14:paraId="5504703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  <w:hideMark/>
          </w:tcPr>
          <w:p w14:paraId="26520C4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14:paraId="34AEDEC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416" w:type="dxa"/>
            <w:gridSpan w:val="2"/>
            <w:shd w:val="clear" w:color="auto" w:fill="auto"/>
            <w:noWrap/>
            <w:vAlign w:val="bottom"/>
            <w:hideMark/>
          </w:tcPr>
          <w:p w14:paraId="33A48AD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  <w:hideMark/>
          </w:tcPr>
          <w:p w14:paraId="4A6E8C0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54" w:type="dxa"/>
            <w:shd w:val="clear" w:color="auto" w:fill="auto"/>
            <w:noWrap/>
            <w:vAlign w:val="bottom"/>
            <w:hideMark/>
          </w:tcPr>
          <w:p w14:paraId="0DFEDE6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575" w:type="dxa"/>
            <w:gridSpan w:val="2"/>
            <w:shd w:val="clear" w:color="auto" w:fill="auto"/>
            <w:noWrap/>
            <w:vAlign w:val="bottom"/>
            <w:hideMark/>
          </w:tcPr>
          <w:p w14:paraId="05A70AE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337" w:type="dxa"/>
            <w:gridSpan w:val="2"/>
            <w:shd w:val="clear" w:color="auto" w:fill="auto"/>
            <w:noWrap/>
            <w:vAlign w:val="bottom"/>
            <w:hideMark/>
          </w:tcPr>
          <w:p w14:paraId="745A38E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  <w:hideMark/>
          </w:tcPr>
          <w:p w14:paraId="4446C35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  <w:hideMark/>
          </w:tcPr>
          <w:p w14:paraId="69C112D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1133" w:type="dxa"/>
            <w:shd w:val="clear" w:color="auto" w:fill="auto"/>
            <w:noWrap/>
            <w:vAlign w:val="bottom"/>
            <w:hideMark/>
          </w:tcPr>
          <w:p w14:paraId="2EFD607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66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14:paraId="496B315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67</w:t>
            </w:r>
          </w:p>
        </w:tc>
        <w:tc>
          <w:tcPr>
            <w:tcW w:w="1423" w:type="dxa"/>
            <w:shd w:val="clear" w:color="auto" w:fill="auto"/>
            <w:noWrap/>
            <w:vAlign w:val="bottom"/>
            <w:hideMark/>
          </w:tcPr>
          <w:p w14:paraId="30519F1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10/10 (100 %)</w:t>
            </w:r>
          </w:p>
        </w:tc>
      </w:tr>
      <w:tr w:rsidR="0007754B" w:rsidRPr="00743EF1" w14:paraId="4063A17A" w14:textId="77777777" w:rsidTr="004418F5">
        <w:trPr>
          <w:trHeight w:val="284"/>
          <w:jc w:val="center"/>
        </w:trPr>
        <w:tc>
          <w:tcPr>
            <w:tcW w:w="1552" w:type="dxa"/>
            <w:vMerge w:val="restart"/>
            <w:shd w:val="clear" w:color="auto" w:fill="auto"/>
            <w:vAlign w:val="center"/>
          </w:tcPr>
          <w:p w14:paraId="308CAE25" w14:textId="13D2ED9B" w:rsidR="00026DA9" w:rsidRPr="008F5AC2" w:rsidRDefault="0007754B" w:rsidP="008F5AC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F5AC2">
              <w:rPr>
                <w:rFonts w:ascii="Times New Roman" w:hAnsi="Times New Roman" w:cs="Times New Roman"/>
                <w:b/>
                <w:sz w:val="20"/>
                <w:szCs w:val="20"/>
              </w:rPr>
              <w:t>Group C: Unvaccinated Challenged Control</w:t>
            </w: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200193A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281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7789B80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9656F8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43758F6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100B1CC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155C37F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DDBDC9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6AB63B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81DB79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719716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562049D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2FBCC91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787C56D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551C793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2DE32F02" w14:textId="77777777" w:rsidTr="004418F5">
        <w:trPr>
          <w:trHeight w:val="284"/>
          <w:jc w:val="center"/>
        </w:trPr>
        <w:tc>
          <w:tcPr>
            <w:tcW w:w="1552" w:type="dxa"/>
            <w:vMerge/>
            <w:shd w:val="clear" w:color="auto" w:fill="auto"/>
            <w:vAlign w:val="center"/>
          </w:tcPr>
          <w:p w14:paraId="4936A56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50734ED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282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72A41DF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1D1F603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57BB91D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1D7FB1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65C799F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56A439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8AFCDC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1B76F21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D31195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1FA5198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1BD15FD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4A5637A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68A21A9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2190CFF4" w14:textId="77777777" w:rsidTr="004418F5">
        <w:trPr>
          <w:trHeight w:val="284"/>
          <w:jc w:val="center"/>
        </w:trPr>
        <w:tc>
          <w:tcPr>
            <w:tcW w:w="1552" w:type="dxa"/>
            <w:vMerge/>
            <w:shd w:val="clear" w:color="auto" w:fill="auto"/>
            <w:vAlign w:val="center"/>
          </w:tcPr>
          <w:p w14:paraId="7F8F27E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31F9DFD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283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5A0E2EA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D21735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3751EDC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D1BAEC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0A0DE19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1932B2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15EB48D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E56397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CE88B5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10373A8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31CD8C1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39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3584EF0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47D3C09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6B7F7DC7" w14:textId="77777777" w:rsidTr="004418F5">
        <w:trPr>
          <w:trHeight w:val="284"/>
          <w:jc w:val="center"/>
        </w:trPr>
        <w:tc>
          <w:tcPr>
            <w:tcW w:w="1552" w:type="dxa"/>
            <w:vMerge/>
            <w:shd w:val="clear" w:color="auto" w:fill="auto"/>
            <w:vAlign w:val="center"/>
          </w:tcPr>
          <w:p w14:paraId="4B868EB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041E02D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284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0E5F84F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17DAF1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4DB1A16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28A974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09DB864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5BBC7D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FEF09E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05AD71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7FADC8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4DEB305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52A93DE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41B8ED1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6E6D205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062A3E03" w14:textId="77777777" w:rsidTr="004418F5">
        <w:trPr>
          <w:trHeight w:val="284"/>
          <w:jc w:val="center"/>
        </w:trPr>
        <w:tc>
          <w:tcPr>
            <w:tcW w:w="1552" w:type="dxa"/>
            <w:vMerge/>
            <w:shd w:val="clear" w:color="auto" w:fill="auto"/>
            <w:vAlign w:val="center"/>
          </w:tcPr>
          <w:p w14:paraId="15092E0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1C36E02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285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0042722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1021A27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7562DC2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CA5282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17025DF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0DBF26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0EEFDD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B8CB8D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09C99A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02BF6B5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0484DF7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787E88D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2953928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7B3E668F" w14:textId="77777777" w:rsidTr="004418F5">
        <w:trPr>
          <w:trHeight w:val="284"/>
          <w:jc w:val="center"/>
        </w:trPr>
        <w:tc>
          <w:tcPr>
            <w:tcW w:w="1552" w:type="dxa"/>
            <w:vMerge/>
            <w:shd w:val="clear" w:color="auto" w:fill="auto"/>
            <w:vAlign w:val="center"/>
          </w:tcPr>
          <w:p w14:paraId="1D99A63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2A89B35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286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7FB1EF0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82B413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5E7105C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0F7DC1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2FC24F2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C63FA0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27C2E2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1040DF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398E7F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4C06E44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3F6FC4C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38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3DDC78A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4E0D9C9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6606BB47" w14:textId="77777777" w:rsidTr="004418F5">
        <w:trPr>
          <w:trHeight w:val="284"/>
          <w:jc w:val="center"/>
        </w:trPr>
        <w:tc>
          <w:tcPr>
            <w:tcW w:w="1552" w:type="dxa"/>
            <w:vMerge/>
            <w:shd w:val="clear" w:color="auto" w:fill="auto"/>
            <w:vAlign w:val="center"/>
          </w:tcPr>
          <w:p w14:paraId="23F1843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036B27F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287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40E85E8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D80602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30F5879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65F9A6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2CB22BA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A41197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E7A600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7C344D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193594F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37A0E16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31F4418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37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02829D5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67DB603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1C08D07F" w14:textId="77777777" w:rsidTr="004418F5">
        <w:trPr>
          <w:trHeight w:val="284"/>
          <w:jc w:val="center"/>
        </w:trPr>
        <w:tc>
          <w:tcPr>
            <w:tcW w:w="1552" w:type="dxa"/>
            <w:vMerge/>
            <w:shd w:val="clear" w:color="auto" w:fill="auto"/>
            <w:vAlign w:val="center"/>
          </w:tcPr>
          <w:p w14:paraId="2B4B847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0B256B6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288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3595FB4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5D68B3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22A8B44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D199B3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1A64F53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E1EE23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1DA3A0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BF08EF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6A92F3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1385EFA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1447D83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31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233ED48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3C6C265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1425C720" w14:textId="77777777" w:rsidTr="004418F5">
        <w:trPr>
          <w:trHeight w:val="284"/>
          <w:jc w:val="center"/>
        </w:trPr>
        <w:tc>
          <w:tcPr>
            <w:tcW w:w="1552" w:type="dxa"/>
            <w:vMerge/>
            <w:shd w:val="clear" w:color="auto" w:fill="auto"/>
            <w:vAlign w:val="center"/>
          </w:tcPr>
          <w:p w14:paraId="193364A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63A8AC8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289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58EEFBA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338016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769A321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14818C1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48E8AE2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16E709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4E29AA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4533F2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8A9754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0805300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4A0FA94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55DEAA0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5A2D3A6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5F804C12" w14:textId="77777777" w:rsidTr="004418F5">
        <w:trPr>
          <w:trHeight w:val="284"/>
          <w:jc w:val="center"/>
        </w:trPr>
        <w:tc>
          <w:tcPr>
            <w:tcW w:w="1552" w:type="dxa"/>
            <w:vMerge/>
            <w:shd w:val="clear" w:color="auto" w:fill="auto"/>
            <w:vAlign w:val="center"/>
          </w:tcPr>
          <w:p w14:paraId="0854E45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3BC82BD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290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0947330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B7D251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5B04371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BC1A05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5E309AD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9B132A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DEFFC0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AA401C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0E48DA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0B1B042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267B26E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33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5D906AD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085FD52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07754B" w:rsidRPr="00743EF1" w14:paraId="31BAB505" w14:textId="77777777" w:rsidTr="004418F5">
        <w:trPr>
          <w:trHeight w:val="284"/>
          <w:jc w:val="center"/>
        </w:trPr>
        <w:tc>
          <w:tcPr>
            <w:tcW w:w="1552" w:type="dxa"/>
            <w:vMerge/>
            <w:shd w:val="clear" w:color="auto" w:fill="auto"/>
            <w:vAlign w:val="center"/>
          </w:tcPr>
          <w:p w14:paraId="57F33CC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296EBFB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</w:tcPr>
          <w:p w14:paraId="18BE604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</w:tcPr>
          <w:p w14:paraId="5A8104A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</w:tcPr>
          <w:p w14:paraId="229C214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16" w:type="dxa"/>
            <w:gridSpan w:val="2"/>
            <w:shd w:val="clear" w:color="auto" w:fill="auto"/>
            <w:noWrap/>
            <w:vAlign w:val="bottom"/>
          </w:tcPr>
          <w:p w14:paraId="5AB4A95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</w:tcPr>
          <w:p w14:paraId="5FD1F3B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254" w:type="dxa"/>
            <w:shd w:val="clear" w:color="auto" w:fill="auto"/>
            <w:noWrap/>
            <w:vAlign w:val="bottom"/>
          </w:tcPr>
          <w:p w14:paraId="1480277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575" w:type="dxa"/>
            <w:gridSpan w:val="2"/>
            <w:shd w:val="clear" w:color="auto" w:fill="auto"/>
            <w:noWrap/>
            <w:vAlign w:val="bottom"/>
          </w:tcPr>
          <w:p w14:paraId="13762A7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37" w:type="dxa"/>
            <w:gridSpan w:val="2"/>
            <w:shd w:val="clear" w:color="auto" w:fill="auto"/>
            <w:noWrap/>
            <w:vAlign w:val="bottom"/>
          </w:tcPr>
          <w:p w14:paraId="3746E55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</w:tcPr>
          <w:p w14:paraId="35D97F4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</w:tcPr>
          <w:p w14:paraId="73F532A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20A59C7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332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0C70730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-66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50FA69D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0/10 (0 %)</w:t>
            </w:r>
          </w:p>
        </w:tc>
      </w:tr>
      <w:tr w:rsidR="0007754B" w:rsidRPr="00743EF1" w14:paraId="024A6030" w14:textId="77777777" w:rsidTr="004418F5">
        <w:trPr>
          <w:trHeight w:val="284"/>
          <w:jc w:val="center"/>
        </w:trPr>
        <w:tc>
          <w:tcPr>
            <w:tcW w:w="1552" w:type="dxa"/>
            <w:vMerge w:val="restart"/>
            <w:vAlign w:val="center"/>
          </w:tcPr>
          <w:p w14:paraId="62BF53D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ZA"/>
              </w:rPr>
              <w:t>Group D: Unvaccinated Unchallenged Control</w:t>
            </w: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61001C7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291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5C511EB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F14BE6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49DA5B4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8EC7A0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0313149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E09FD3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042D87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F77C07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01EC67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37B13A3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25125E0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4CAD9D1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3B713D5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</w:tr>
      <w:tr w:rsidR="0007754B" w:rsidRPr="00743EF1" w14:paraId="272F5453" w14:textId="77777777" w:rsidTr="004418F5">
        <w:trPr>
          <w:trHeight w:val="284"/>
          <w:jc w:val="center"/>
        </w:trPr>
        <w:tc>
          <w:tcPr>
            <w:tcW w:w="1552" w:type="dxa"/>
            <w:vMerge/>
          </w:tcPr>
          <w:p w14:paraId="7A58CC6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3BA689C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292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7EFF5EB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5E2909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7FD2BEF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2F4BAB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11AC905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42A55D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72BD2B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73FF73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BFB19E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5B1D532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0F0B439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3E2D354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67619F7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</w:tr>
      <w:tr w:rsidR="0007754B" w:rsidRPr="00743EF1" w14:paraId="76653086" w14:textId="77777777" w:rsidTr="004418F5">
        <w:trPr>
          <w:trHeight w:val="284"/>
          <w:jc w:val="center"/>
        </w:trPr>
        <w:tc>
          <w:tcPr>
            <w:tcW w:w="1552" w:type="dxa"/>
            <w:vMerge/>
          </w:tcPr>
          <w:p w14:paraId="5DC2C18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1388306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293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6AB6257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8C7AFE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4FB405D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84FCEA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38B8EC6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952540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66D9EB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66F22C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0962AF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0BFC586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6AD7F9C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7A960E0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69A4E80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</w:tr>
      <w:tr w:rsidR="0007754B" w:rsidRPr="00743EF1" w14:paraId="27F59D02" w14:textId="77777777" w:rsidTr="004418F5">
        <w:trPr>
          <w:trHeight w:val="284"/>
          <w:jc w:val="center"/>
        </w:trPr>
        <w:tc>
          <w:tcPr>
            <w:tcW w:w="1552" w:type="dxa"/>
            <w:vMerge/>
          </w:tcPr>
          <w:p w14:paraId="23036D6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5589EC6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294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273F044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794285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49DC071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1909D34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28FA37C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23AE55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87C69A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7EF31D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E57178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4E2FB3B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170E93D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2549FAC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2226075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</w:tr>
      <w:tr w:rsidR="0007754B" w:rsidRPr="00743EF1" w14:paraId="07F57963" w14:textId="77777777" w:rsidTr="004418F5">
        <w:trPr>
          <w:trHeight w:val="284"/>
          <w:jc w:val="center"/>
        </w:trPr>
        <w:tc>
          <w:tcPr>
            <w:tcW w:w="1552" w:type="dxa"/>
            <w:vMerge/>
          </w:tcPr>
          <w:p w14:paraId="149512D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3601B0E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295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79EB869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B9773C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5C4144D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EFA40F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719A6C2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C336DF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C0E119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2C4BF0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0E1DB0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739D0AF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6AB9802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6975BA1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6472175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</w:tr>
      <w:tr w:rsidR="0007754B" w:rsidRPr="00743EF1" w14:paraId="3CCC3DA3" w14:textId="77777777" w:rsidTr="004418F5">
        <w:trPr>
          <w:trHeight w:val="284"/>
          <w:jc w:val="center"/>
        </w:trPr>
        <w:tc>
          <w:tcPr>
            <w:tcW w:w="1552" w:type="dxa"/>
            <w:vMerge/>
          </w:tcPr>
          <w:p w14:paraId="6F3E813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4BEFE1F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296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4CBB8EA0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25B732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195E8A7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AF3FB5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5CFECE5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363FACB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3D2982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124645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C2B2D3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4F7239E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6C24044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5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3CC5A5F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057D8E6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</w:tr>
      <w:tr w:rsidR="0007754B" w:rsidRPr="00743EF1" w14:paraId="11887924" w14:textId="77777777" w:rsidTr="004418F5">
        <w:trPr>
          <w:trHeight w:val="284"/>
          <w:jc w:val="center"/>
        </w:trPr>
        <w:tc>
          <w:tcPr>
            <w:tcW w:w="1552" w:type="dxa"/>
            <w:vMerge/>
          </w:tcPr>
          <w:p w14:paraId="02656F9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08775B8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297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65FF628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117391A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19A77C3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95483C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4A50153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D4A304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22BCD9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57B0EF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CFA164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0134DDD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642F17E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16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7DB41B5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0189763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</w:tr>
      <w:tr w:rsidR="0007754B" w:rsidRPr="00743EF1" w14:paraId="0E59EF61" w14:textId="77777777" w:rsidTr="004418F5">
        <w:trPr>
          <w:trHeight w:val="284"/>
          <w:jc w:val="center"/>
        </w:trPr>
        <w:tc>
          <w:tcPr>
            <w:tcW w:w="1552" w:type="dxa"/>
            <w:vMerge/>
          </w:tcPr>
          <w:p w14:paraId="3B9C222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6FD75A3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298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33AC037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90E854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4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6D1C282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C3DF3F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1FC5AF7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DEA170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1881CEA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6E2444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161F63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562F6C1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74521BD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6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0D0332D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4EC2483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</w:tr>
      <w:tr w:rsidR="0007754B" w:rsidRPr="00743EF1" w14:paraId="676B2157" w14:textId="77777777" w:rsidTr="004418F5">
        <w:trPr>
          <w:trHeight w:val="284"/>
          <w:jc w:val="center"/>
        </w:trPr>
        <w:tc>
          <w:tcPr>
            <w:tcW w:w="1552" w:type="dxa"/>
            <w:vMerge/>
          </w:tcPr>
          <w:p w14:paraId="2B411DF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7C26D89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299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794F95C8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D3208C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03877C2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FB2D77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0B01786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275D96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E22C65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71F199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2F24D17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328419B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10DA913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2C02A74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7CD73722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</w:tr>
      <w:tr w:rsidR="0007754B" w:rsidRPr="00743EF1" w14:paraId="344428B8" w14:textId="77777777" w:rsidTr="004418F5">
        <w:trPr>
          <w:trHeight w:val="284"/>
          <w:jc w:val="center"/>
        </w:trPr>
        <w:tc>
          <w:tcPr>
            <w:tcW w:w="1552" w:type="dxa"/>
            <w:vMerge/>
          </w:tcPr>
          <w:p w14:paraId="13EAE88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35E7B91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300</w:t>
            </w:r>
          </w:p>
        </w:tc>
        <w:tc>
          <w:tcPr>
            <w:tcW w:w="420" w:type="dxa"/>
            <w:shd w:val="clear" w:color="auto" w:fill="auto"/>
            <w:noWrap/>
            <w:vAlign w:val="bottom"/>
          </w:tcPr>
          <w:p w14:paraId="15B59C9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734483B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3"/>
            <w:shd w:val="clear" w:color="auto" w:fill="auto"/>
            <w:noWrap/>
            <w:vAlign w:val="bottom"/>
          </w:tcPr>
          <w:p w14:paraId="267E459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5541B08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4" w:type="dxa"/>
            <w:shd w:val="clear" w:color="auto" w:fill="auto"/>
            <w:noWrap/>
            <w:vAlign w:val="bottom"/>
          </w:tcPr>
          <w:p w14:paraId="541D83E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B5B225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42415E7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60D2B70D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0" w:type="dxa"/>
            <w:gridSpan w:val="2"/>
            <w:shd w:val="clear" w:color="auto" w:fill="auto"/>
            <w:noWrap/>
            <w:vAlign w:val="bottom"/>
          </w:tcPr>
          <w:p w14:paraId="0EC55F2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421" w:type="dxa"/>
            <w:shd w:val="clear" w:color="auto" w:fill="auto"/>
            <w:noWrap/>
            <w:vAlign w:val="bottom"/>
          </w:tcPr>
          <w:p w14:paraId="44E0A83F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79A3587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0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0A86D14A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7117AC9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</w:p>
        </w:tc>
      </w:tr>
      <w:tr w:rsidR="0007754B" w:rsidRPr="00743EF1" w14:paraId="79D43486" w14:textId="77777777" w:rsidTr="004418F5">
        <w:trPr>
          <w:trHeight w:val="284"/>
          <w:jc w:val="center"/>
        </w:trPr>
        <w:tc>
          <w:tcPr>
            <w:tcW w:w="1552" w:type="dxa"/>
            <w:vMerge/>
          </w:tcPr>
          <w:p w14:paraId="35DAE00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760" w:type="dxa"/>
            <w:shd w:val="clear" w:color="auto" w:fill="auto"/>
            <w:noWrap/>
            <w:vAlign w:val="bottom"/>
          </w:tcPr>
          <w:p w14:paraId="28D052F1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</w:tcPr>
          <w:p w14:paraId="5B0AB374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</w:tcPr>
          <w:p w14:paraId="4493430E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</w:tcPr>
          <w:p w14:paraId="608048B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16" w:type="dxa"/>
            <w:gridSpan w:val="2"/>
            <w:shd w:val="clear" w:color="auto" w:fill="auto"/>
            <w:noWrap/>
            <w:vAlign w:val="bottom"/>
          </w:tcPr>
          <w:p w14:paraId="3472DCD7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</w:tcPr>
          <w:p w14:paraId="358EF2B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254" w:type="dxa"/>
            <w:shd w:val="clear" w:color="auto" w:fill="auto"/>
            <w:noWrap/>
            <w:vAlign w:val="bottom"/>
          </w:tcPr>
          <w:p w14:paraId="4801D1FC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575" w:type="dxa"/>
            <w:gridSpan w:val="2"/>
            <w:shd w:val="clear" w:color="auto" w:fill="auto"/>
            <w:noWrap/>
            <w:vAlign w:val="bottom"/>
          </w:tcPr>
          <w:p w14:paraId="08E18E4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337" w:type="dxa"/>
            <w:gridSpan w:val="2"/>
            <w:shd w:val="clear" w:color="auto" w:fill="auto"/>
            <w:noWrap/>
            <w:vAlign w:val="bottom"/>
          </w:tcPr>
          <w:p w14:paraId="501C42E9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56" w:type="dxa"/>
            <w:gridSpan w:val="2"/>
            <w:shd w:val="clear" w:color="auto" w:fill="auto"/>
            <w:noWrap/>
            <w:vAlign w:val="bottom"/>
          </w:tcPr>
          <w:p w14:paraId="673FCDE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479" w:type="dxa"/>
            <w:gridSpan w:val="2"/>
            <w:shd w:val="clear" w:color="auto" w:fill="auto"/>
            <w:noWrap/>
            <w:vAlign w:val="bottom"/>
          </w:tcPr>
          <w:p w14:paraId="15CB9215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133" w:type="dxa"/>
            <w:shd w:val="clear" w:color="auto" w:fill="auto"/>
            <w:noWrap/>
            <w:vAlign w:val="bottom"/>
          </w:tcPr>
          <w:p w14:paraId="3DAFDDB6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29</w:t>
            </w:r>
          </w:p>
        </w:tc>
        <w:tc>
          <w:tcPr>
            <w:tcW w:w="850" w:type="dxa"/>
            <w:shd w:val="clear" w:color="auto" w:fill="auto"/>
            <w:noWrap/>
            <w:vAlign w:val="bottom"/>
          </w:tcPr>
          <w:p w14:paraId="1ED95DCB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85,5</w:t>
            </w:r>
          </w:p>
        </w:tc>
        <w:tc>
          <w:tcPr>
            <w:tcW w:w="1423" w:type="dxa"/>
            <w:shd w:val="clear" w:color="auto" w:fill="auto"/>
            <w:noWrap/>
            <w:vAlign w:val="bottom"/>
          </w:tcPr>
          <w:p w14:paraId="13F003F3" w14:textId="77777777" w:rsidR="0007754B" w:rsidRPr="00743EF1" w:rsidRDefault="0007754B" w:rsidP="004418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</w:pPr>
            <w:r w:rsidRPr="00743EF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en-ZA"/>
              </w:rPr>
              <w:t>10/10 (100 %)</w:t>
            </w:r>
          </w:p>
        </w:tc>
      </w:tr>
    </w:tbl>
    <w:p w14:paraId="5CF0022C" w14:textId="77777777" w:rsidR="0007754B" w:rsidRPr="00B861DF" w:rsidRDefault="0007754B" w:rsidP="0007754B">
      <w:pPr>
        <w:rPr>
          <w:rFonts w:ascii="Times New Roman" w:hAnsi="Times New Roman" w:cs="Times New Roman"/>
          <w:sz w:val="20"/>
          <w:szCs w:val="20"/>
        </w:rPr>
      </w:pPr>
      <w:bookmarkStart w:id="0" w:name="_GoBack"/>
      <w:r w:rsidRPr="00B861DF">
        <w:rPr>
          <w:rFonts w:ascii="Times New Roman" w:hAnsi="Times New Roman" w:cs="Times New Roman"/>
          <w:sz w:val="20"/>
          <w:szCs w:val="20"/>
          <w:vertAlign w:val="superscript"/>
        </w:rPr>
        <w:t>1</w:t>
      </w:r>
      <w:r w:rsidRPr="00B861DF">
        <w:rPr>
          <w:rFonts w:ascii="Times New Roman" w:hAnsi="Times New Roman" w:cs="Times New Roman"/>
          <w:sz w:val="20"/>
          <w:szCs w:val="20"/>
        </w:rPr>
        <w:t>Individual score out of 40; APS- average protection score</w:t>
      </w:r>
    </w:p>
    <w:bookmarkEnd w:id="0"/>
    <w:p w14:paraId="0234D12D" w14:textId="77777777" w:rsidR="002923CA" w:rsidRPr="00A51D1B" w:rsidRDefault="002923CA" w:rsidP="001E5936">
      <w:pPr>
        <w:spacing w:line="480" w:lineRule="auto"/>
        <w:rPr>
          <w:rFonts w:ascii="Times New Roman" w:hAnsi="Times New Roman" w:cs="Times New Roman"/>
          <w:sz w:val="20"/>
          <w:szCs w:val="20"/>
        </w:rPr>
      </w:pPr>
    </w:p>
    <w:sectPr w:rsidR="002923CA" w:rsidRPr="00A51D1B" w:rsidSect="00A51D1B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IDFont+F1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5936"/>
    <w:rsid w:val="00026DA9"/>
    <w:rsid w:val="0007754B"/>
    <w:rsid w:val="001A6916"/>
    <w:rsid w:val="001E5936"/>
    <w:rsid w:val="002923CA"/>
    <w:rsid w:val="002F28B1"/>
    <w:rsid w:val="00347D68"/>
    <w:rsid w:val="004418F5"/>
    <w:rsid w:val="00483146"/>
    <w:rsid w:val="004E0BC2"/>
    <w:rsid w:val="005100C7"/>
    <w:rsid w:val="00566D15"/>
    <w:rsid w:val="00596863"/>
    <w:rsid w:val="005D3D24"/>
    <w:rsid w:val="00610950"/>
    <w:rsid w:val="008B593C"/>
    <w:rsid w:val="008F318E"/>
    <w:rsid w:val="008F5AC2"/>
    <w:rsid w:val="00A00A41"/>
    <w:rsid w:val="00A03012"/>
    <w:rsid w:val="00A51D1B"/>
    <w:rsid w:val="00A6124C"/>
    <w:rsid w:val="00B03AFE"/>
    <w:rsid w:val="00B66B36"/>
    <w:rsid w:val="00B861DF"/>
    <w:rsid w:val="00C66AC6"/>
    <w:rsid w:val="00DB22A0"/>
    <w:rsid w:val="00E02BFA"/>
    <w:rsid w:val="00F1676D"/>
    <w:rsid w:val="00F40998"/>
    <w:rsid w:val="00F7007C"/>
    <w:rsid w:val="00FF5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5EACC6A"/>
  <w15:chartTrackingRefBased/>
  <w15:docId w15:val="{DE320105-7198-4BB6-90E5-A7F053C15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4</Pages>
  <Words>950</Words>
  <Characters>5421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Kamogelo Sepotokele</dc:creator>
  <cp:keywords/>
  <dc:description/>
  <cp:lastModifiedBy>Kamogelo Sepotokele</cp:lastModifiedBy>
  <cp:revision>5</cp:revision>
  <dcterms:created xsi:type="dcterms:W3CDTF">2022-12-12T17:39:00Z</dcterms:created>
  <dcterms:modified xsi:type="dcterms:W3CDTF">2023-01-10T15:58:00Z</dcterms:modified>
</cp:coreProperties>
</file>